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2BF" w:rsidRPr="00295B27" w:rsidRDefault="003A52BF" w:rsidP="003A52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B27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3A52BF" w:rsidRPr="00295B27" w:rsidRDefault="003A52BF" w:rsidP="003A52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B27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№80»</w:t>
      </w:r>
    </w:p>
    <w:p w:rsidR="003A52BF" w:rsidRPr="00295B27" w:rsidRDefault="003A52BF" w:rsidP="003A52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2BF" w:rsidRPr="00295B27" w:rsidRDefault="003A52BF" w:rsidP="003A52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5B7" w:rsidRDefault="008E25B7" w:rsidP="008E25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8E25B7" w:rsidRPr="00295B27" w:rsidRDefault="008E25B7" w:rsidP="008E25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3A52BF" w:rsidRPr="00295B27" w:rsidRDefault="008E25B7" w:rsidP="003A52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(Тесты) </w:t>
      </w:r>
    </w:p>
    <w:p w:rsidR="008E25B7" w:rsidRDefault="008E25B7" w:rsidP="00D0019E">
      <w:pPr>
        <w:tabs>
          <w:tab w:val="left" w:pos="31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0019E" w:rsidRPr="008E25B7" w:rsidRDefault="00D0019E" w:rsidP="00D0019E">
      <w:pPr>
        <w:tabs>
          <w:tab w:val="left" w:pos="31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«Слово»</w:t>
      </w:r>
    </w:p>
    <w:p w:rsidR="00D0019E" w:rsidRPr="008E25B7" w:rsidRDefault="00D0019E" w:rsidP="00D0019E">
      <w:pPr>
        <w:tabs>
          <w:tab w:val="left" w:pos="31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«Предлог»</w:t>
      </w:r>
      <w:r w:rsidRPr="008E25B7">
        <w:rPr>
          <w:rFonts w:ascii="Times New Roman" w:eastAsia="Times New Roman" w:hAnsi="Times New Roman" w:cs="Times New Roman"/>
          <w:sz w:val="28"/>
          <w:szCs w:val="28"/>
          <w:lang w:eastAsia="ru-RU"/>
        </w:rPr>
        <w:t>, «Корень слова».</w:t>
      </w:r>
    </w:p>
    <w:p w:rsidR="008E25B7" w:rsidRDefault="008E25B7" w:rsidP="008E25B7">
      <w:pPr>
        <w:tabs>
          <w:tab w:val="left" w:pos="31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5B7" w:rsidRPr="008E25B7" w:rsidRDefault="008E25B7" w:rsidP="008E25B7">
      <w:pPr>
        <w:tabs>
          <w:tab w:val="left" w:pos="31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«Предложение»</w:t>
      </w:r>
    </w:p>
    <w:p w:rsidR="008E25B7" w:rsidRPr="008E25B7" w:rsidRDefault="008E25B7" w:rsidP="008E25B7">
      <w:pPr>
        <w:tabs>
          <w:tab w:val="left" w:pos="31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«Члены предложения» </w:t>
      </w:r>
    </w:p>
    <w:p w:rsidR="008E25B7" w:rsidRDefault="008E25B7" w:rsidP="00D0019E">
      <w:pPr>
        <w:tabs>
          <w:tab w:val="left" w:pos="31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2BF" w:rsidRDefault="003A52BF" w:rsidP="003A52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2BF" w:rsidRPr="00295B27" w:rsidRDefault="003A52BF" w:rsidP="003A52BF">
      <w:pPr>
        <w:rPr>
          <w:rFonts w:ascii="Times New Roman" w:hAnsi="Times New Roman" w:cs="Times New Roman"/>
          <w:b/>
          <w:sz w:val="28"/>
          <w:szCs w:val="28"/>
        </w:rPr>
      </w:pPr>
    </w:p>
    <w:p w:rsidR="003A52BF" w:rsidRPr="00DA14E5" w:rsidRDefault="003A52BF" w:rsidP="003A52BF">
      <w:pPr>
        <w:rPr>
          <w:rFonts w:ascii="Times New Roman" w:hAnsi="Times New Roman" w:cs="Times New Roman"/>
          <w:b/>
          <w:sz w:val="28"/>
          <w:szCs w:val="28"/>
        </w:rPr>
      </w:pPr>
    </w:p>
    <w:p w:rsidR="003A52BF" w:rsidRDefault="003A52BF" w:rsidP="003A52BF">
      <w:pPr>
        <w:rPr>
          <w:rFonts w:ascii="Times New Roman" w:hAnsi="Times New Roman" w:cs="Times New Roman"/>
          <w:b/>
          <w:sz w:val="28"/>
          <w:szCs w:val="28"/>
        </w:rPr>
      </w:pPr>
    </w:p>
    <w:p w:rsidR="008E25B7" w:rsidRDefault="008E25B7" w:rsidP="003A52BF">
      <w:pPr>
        <w:rPr>
          <w:rFonts w:ascii="Times New Roman" w:hAnsi="Times New Roman" w:cs="Times New Roman"/>
          <w:sz w:val="28"/>
          <w:szCs w:val="28"/>
        </w:rPr>
      </w:pPr>
    </w:p>
    <w:p w:rsidR="003A52BF" w:rsidRDefault="003A52BF" w:rsidP="003A52BF">
      <w:pPr>
        <w:rPr>
          <w:rFonts w:ascii="Times New Roman" w:hAnsi="Times New Roman" w:cs="Times New Roman"/>
          <w:sz w:val="28"/>
          <w:szCs w:val="28"/>
        </w:rPr>
      </w:pPr>
    </w:p>
    <w:p w:rsidR="003A52BF" w:rsidRDefault="003A52BF" w:rsidP="003A52BF">
      <w:pPr>
        <w:tabs>
          <w:tab w:val="left" w:pos="622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работы: </w:t>
      </w:r>
    </w:p>
    <w:p w:rsidR="003A52BF" w:rsidRDefault="003A52BF" w:rsidP="003A52BF">
      <w:pPr>
        <w:tabs>
          <w:tab w:val="left" w:pos="622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Довыденко Олеся Владимировна,</w:t>
      </w:r>
    </w:p>
    <w:p w:rsidR="003A52BF" w:rsidRDefault="003A52BF" w:rsidP="003A52BF">
      <w:pPr>
        <w:tabs>
          <w:tab w:val="left" w:pos="622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3A52BF" w:rsidRDefault="003A52BF" w:rsidP="003A52BF">
      <w:pPr>
        <w:rPr>
          <w:rFonts w:ascii="Times New Roman" w:hAnsi="Times New Roman" w:cs="Times New Roman"/>
          <w:sz w:val="28"/>
          <w:szCs w:val="28"/>
        </w:rPr>
      </w:pPr>
    </w:p>
    <w:p w:rsidR="003A52BF" w:rsidRDefault="003A52BF" w:rsidP="003A52BF">
      <w:pPr>
        <w:rPr>
          <w:rFonts w:ascii="Times New Roman" w:hAnsi="Times New Roman" w:cs="Times New Roman"/>
          <w:sz w:val="28"/>
          <w:szCs w:val="28"/>
        </w:rPr>
      </w:pPr>
    </w:p>
    <w:p w:rsidR="003A52BF" w:rsidRDefault="003A52BF" w:rsidP="003A52BF">
      <w:pPr>
        <w:rPr>
          <w:rFonts w:ascii="Times New Roman" w:hAnsi="Times New Roman" w:cs="Times New Roman"/>
          <w:sz w:val="28"/>
          <w:szCs w:val="28"/>
        </w:rPr>
      </w:pPr>
    </w:p>
    <w:p w:rsidR="003A52BF" w:rsidRDefault="003A52BF" w:rsidP="00D0019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Кемерово 2025</w:t>
      </w:r>
    </w:p>
    <w:p w:rsidR="003A52BF" w:rsidRDefault="003A52BF" w:rsidP="003A52B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52BF">
        <w:rPr>
          <w:rFonts w:ascii="Times New Roman" w:hAnsi="Times New Roman" w:cs="Times New Roman"/>
          <w:sz w:val="28"/>
          <w:szCs w:val="28"/>
        </w:rPr>
        <w:lastRenderedPageBreak/>
        <w:t>С помощью предлагаемых тестов удобно проводить контроль, который даст возможность определить, насколько ученик справился с теми требованиями, которые предъявляет школьная программа.</w:t>
      </w:r>
    </w:p>
    <w:p w:rsidR="00AD4328" w:rsidRDefault="003A52BF" w:rsidP="003A52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Тесты </w:t>
      </w:r>
      <w:r w:rsidR="00D15B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привычных форм проверки знаний, таких, как контрольные и самостоятельные работы, диктанты и т.п., явл</w:t>
      </w:r>
      <w:r w:rsidR="00AD4328">
        <w:rPr>
          <w:rFonts w:ascii="Times New Roman" w:eastAsia="Times New Roman" w:hAnsi="Times New Roman" w:cs="Times New Roman"/>
          <w:sz w:val="28"/>
          <w:szCs w:val="28"/>
          <w:lang w:eastAsia="ru-RU"/>
        </w:rPr>
        <w:t>яю</w:t>
      </w:r>
      <w:r w:rsidR="00D15B1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инструментом не столько оценки, сколько диагностики.</w:t>
      </w:r>
    </w:p>
    <w:p w:rsidR="00AD4328" w:rsidRDefault="00AD4328" w:rsidP="00AD43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Традиционная контрольная работа оценивает конечный результат, а тест позволяет установить его причину благодаря поэтапному выполнению заданий, проверяющих те знания и умения, из которых складывается этот результат.</w:t>
      </w:r>
    </w:p>
    <w:p w:rsidR="00366B91" w:rsidRDefault="00AD4328" w:rsidP="00AD43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 позволяет, таким образом, определить не только </w:t>
      </w:r>
      <w:r w:rsidR="00366B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проблемную зону</w:t>
      </w:r>
      <w:r w:rsidR="00366B9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но дает возможность установить причину неудачи и построить соответствующую коррекционную работу.</w:t>
      </w:r>
    </w:p>
    <w:p w:rsidR="00366B91" w:rsidRDefault="00366B91" w:rsidP="00366B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своей структуре тест может быть и инструментом обучения.</w:t>
      </w:r>
    </w:p>
    <w:p w:rsidR="00366B91" w:rsidRDefault="00366B91" w:rsidP="00366B91">
      <w:pPr>
        <w:tabs>
          <w:tab w:val="left" w:pos="28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66B91" w:rsidRDefault="00366B91" w:rsidP="00366B91">
      <w:pPr>
        <w:tabs>
          <w:tab w:val="left" w:pos="28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тестов</w:t>
      </w:r>
    </w:p>
    <w:p w:rsidR="00D729E2" w:rsidRDefault="00366B91" w:rsidP="00366B9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Тесты распределены по крупным темам, имеют разделы и подразделы.</w:t>
      </w:r>
    </w:p>
    <w:p w:rsidR="00366B91" w:rsidRDefault="00366B91" w:rsidP="00366B9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разбиты на 2 уровня:</w:t>
      </w:r>
    </w:p>
    <w:p w:rsidR="00366B91" w:rsidRDefault="00366B91" w:rsidP="00366B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уровень – проверка умения воспроизводить нужную информацию по памяти, узнавать конкретный объект в ряду других;</w:t>
      </w:r>
    </w:p>
    <w:p w:rsidR="00366B91" w:rsidRDefault="00366B91" w:rsidP="00366B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уровень – проверка умения применять знания 1 уровня на практике, поэтому задания 2 уровня более сложные.</w:t>
      </w:r>
    </w:p>
    <w:p w:rsidR="00366B91" w:rsidRDefault="00366B91" w:rsidP="00366B9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тематический тест состоит из 4 частей:</w:t>
      </w:r>
    </w:p>
    <w:p w:rsidR="00B742B2" w:rsidRDefault="00B742B2" w:rsidP="00B742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перечень того, что проверяется, с указанием уровня и номера соответствующего задания, так как в тесте они могут быть расположены в произвольном порядке;</w:t>
      </w:r>
    </w:p>
    <w:p w:rsidR="00B742B2" w:rsidRDefault="00B742B2" w:rsidP="00B742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сами задания;</w:t>
      </w:r>
    </w:p>
    <w:p w:rsidR="00B742B2" w:rsidRDefault="00B742B2" w:rsidP="00B742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правильные ответы с указанием максимального балла, который можно получить за выполнение теста, и причины выставления этого балла;</w:t>
      </w:r>
    </w:p>
    <w:p w:rsidR="00B742B2" w:rsidRDefault="00B742B2" w:rsidP="00B742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ориентировочная оценка результатов теста.</w:t>
      </w:r>
    </w:p>
    <w:p w:rsidR="00B742B2" w:rsidRDefault="00B742B2" w:rsidP="00B742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B2" w:rsidRDefault="00B742B2" w:rsidP="00B742B2">
      <w:pPr>
        <w:tabs>
          <w:tab w:val="left" w:pos="31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B2" w:rsidRDefault="00B742B2" w:rsidP="00B742B2">
      <w:pPr>
        <w:tabs>
          <w:tab w:val="left" w:pos="31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B2" w:rsidRPr="00D0019E" w:rsidRDefault="00B742B2" w:rsidP="00B742B2">
      <w:pPr>
        <w:tabs>
          <w:tab w:val="left" w:pos="3180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01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Тема «Слово»</w:t>
      </w:r>
    </w:p>
    <w:p w:rsidR="00B742B2" w:rsidRDefault="00B742B2" w:rsidP="00044DB2">
      <w:pPr>
        <w:tabs>
          <w:tab w:val="left" w:pos="3180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01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Раздел «Предлог»</w:t>
      </w:r>
    </w:p>
    <w:p w:rsidR="00D0019E" w:rsidRPr="00D0019E" w:rsidRDefault="00D0019E" w:rsidP="00044DB2">
      <w:pPr>
        <w:tabs>
          <w:tab w:val="left" w:pos="3180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Какие умения проверяются:</w:t>
      </w:r>
    </w:p>
    <w:p w:rsidR="00044DB2" w:rsidRPr="00755056" w:rsidRDefault="00044DB2" w:rsidP="00044DB2">
      <w:pPr>
        <w:tabs>
          <w:tab w:val="left" w:pos="3180"/>
        </w:tabs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50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уровень</w:t>
      </w:r>
    </w:p>
    <w:p w:rsidR="00044DB2" w:rsidRDefault="00044DB2" w:rsidP="00044DB2">
      <w:pPr>
        <w:tabs>
          <w:tab w:val="left" w:pos="31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Перечисляются известные предлоги (1);</w:t>
      </w:r>
    </w:p>
    <w:p w:rsidR="00044DB2" w:rsidRDefault="00044DB2" w:rsidP="00044DB2">
      <w:pPr>
        <w:tabs>
          <w:tab w:val="left" w:pos="31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узнавать предлоги в тексте (3);</w:t>
      </w:r>
    </w:p>
    <w:p w:rsidR="00044DB2" w:rsidRDefault="00044DB2" w:rsidP="00044DB2">
      <w:pPr>
        <w:tabs>
          <w:tab w:val="left" w:pos="31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повторить правило прав</w:t>
      </w:r>
      <w:r w:rsidR="001D71E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описания предлогов со словами (2);</w:t>
      </w:r>
    </w:p>
    <w:p w:rsidR="00755056" w:rsidRDefault="00755056" w:rsidP="00044DB2">
      <w:pPr>
        <w:tabs>
          <w:tab w:val="left" w:pos="31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1EE" w:rsidRPr="00755056" w:rsidRDefault="001D71EE" w:rsidP="00044DB2">
      <w:pPr>
        <w:tabs>
          <w:tab w:val="left" w:pos="3180"/>
        </w:tabs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50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уровень</w:t>
      </w:r>
    </w:p>
    <w:p w:rsidR="001D71EE" w:rsidRDefault="001D71EE" w:rsidP="00044DB2">
      <w:pPr>
        <w:tabs>
          <w:tab w:val="left" w:pos="31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правильно употреблять и писать предлоги со словами (4);</w:t>
      </w:r>
    </w:p>
    <w:p w:rsidR="001D71EE" w:rsidRDefault="001D71EE" w:rsidP="00044DB2">
      <w:pPr>
        <w:tabs>
          <w:tab w:val="left" w:pos="31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находить ошибки в правописании предлогов со словами (5).</w:t>
      </w:r>
    </w:p>
    <w:p w:rsidR="001D71EE" w:rsidRDefault="001D71EE" w:rsidP="00044DB2">
      <w:pPr>
        <w:tabs>
          <w:tab w:val="left" w:pos="31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1EE" w:rsidRPr="006B3DD8" w:rsidRDefault="001D71EE" w:rsidP="001D71EE">
      <w:pPr>
        <w:pStyle w:val="a3"/>
        <w:numPr>
          <w:ilvl w:val="0"/>
          <w:numId w:val="2"/>
        </w:numPr>
        <w:tabs>
          <w:tab w:val="left" w:pos="3180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 перечень известных тебе предлогов.</w:t>
      </w:r>
    </w:p>
    <w:p w:rsidR="001D71EE" w:rsidRDefault="001D71EE" w:rsidP="001D71EE">
      <w:pPr>
        <w:tabs>
          <w:tab w:val="left" w:pos="3180"/>
        </w:tabs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1EE">
        <w:rPr>
          <w:rFonts w:ascii="Times New Roman" w:eastAsia="Times New Roman" w:hAnsi="Times New Roman" w:cs="Times New Roman"/>
          <w:sz w:val="28"/>
          <w:szCs w:val="28"/>
          <w:lang w:eastAsia="ru-RU"/>
        </w:rPr>
        <w:t>В, к, от, с______________________________________________________</w:t>
      </w:r>
    </w:p>
    <w:p w:rsidR="001D71EE" w:rsidRDefault="001D71EE" w:rsidP="001D71EE">
      <w:pPr>
        <w:tabs>
          <w:tab w:val="left" w:pos="3180"/>
        </w:tabs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1EE" w:rsidRPr="006B3DD8" w:rsidRDefault="001D71EE" w:rsidP="001D71EE">
      <w:pPr>
        <w:pStyle w:val="a3"/>
        <w:numPr>
          <w:ilvl w:val="0"/>
          <w:numId w:val="2"/>
        </w:numPr>
        <w:tabs>
          <w:tab w:val="left" w:pos="3180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 правило.</w:t>
      </w:r>
    </w:p>
    <w:p w:rsidR="001D71EE" w:rsidRDefault="001D71EE" w:rsidP="001D71E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Предлоги с другими словами пишутся _______________________.</w:t>
      </w:r>
    </w:p>
    <w:p w:rsidR="001D71EE" w:rsidRDefault="001D71EE" w:rsidP="001D71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1EE" w:rsidRPr="006B3DD8" w:rsidRDefault="001D71EE" w:rsidP="001D71EE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Подчеркни в тексте известные тебе предлоги.</w:t>
      </w:r>
    </w:p>
    <w:p w:rsidR="006B3DD8" w:rsidRDefault="006B3DD8" w:rsidP="006B3DD8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Мокрые ветки ложатся на плечи. 2) По весне мы лакомились щавелем у реки. 3) Маша попала в избушку к медведям. 4) Об этом событии мы узнали по телевизору. 5) Поезд отошел от станции с опозданием.</w:t>
      </w:r>
    </w:p>
    <w:p w:rsidR="006B3DD8" w:rsidRDefault="006B3DD8" w:rsidP="006B3D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DD8" w:rsidRPr="006B3DD8" w:rsidRDefault="006B3DD8" w:rsidP="006B3DD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Выбери из предложенного ряда и вставь н место пропусков нужные предлоги: в, от, с, ка, на, по, у, из.</w:t>
      </w:r>
    </w:p>
    <w:p w:rsidR="006B3DD8" w:rsidRDefault="006B3DD8" w:rsidP="006B3DD8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Маленькой елочке холодно зимой.</w:t>
      </w:r>
    </w:p>
    <w:p w:rsidR="006B3DD8" w:rsidRDefault="006B3DD8" w:rsidP="006B3D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… лесу елочку взяли мы домой.</w:t>
      </w:r>
    </w:p>
    <w:p w:rsidR="006B3DD8" w:rsidRDefault="006B3DD8" w:rsidP="006B3D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Бусы повесили, встали … хоровод.</w:t>
      </w:r>
    </w:p>
    <w:p w:rsidR="006B3DD8" w:rsidRDefault="006B3DD8" w:rsidP="006B3D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Весело, весело встретим Новый год.</w:t>
      </w:r>
    </w:p>
    <w:p w:rsidR="006B3DD8" w:rsidRDefault="006B3DD8" w:rsidP="006B3DD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(З. Александрова)</w:t>
      </w:r>
    </w:p>
    <w:p w:rsidR="006B3DD8" w:rsidRDefault="006B3DD8" w:rsidP="006B3D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DD8" w:rsidRDefault="006B3DD8" w:rsidP="006B3DD8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Вася … скуки широко зевал. 3) … нам … праздник пришло много гостей. 4) Мы бежали … тропинке. 5) … нашей Лайки появились щенки.</w:t>
      </w:r>
    </w:p>
    <w:p w:rsidR="006B3DD8" w:rsidRDefault="006B3DD8" w:rsidP="006B3DD8">
      <w:pPr>
        <w:rPr>
          <w:lang w:eastAsia="ru-RU"/>
        </w:rPr>
      </w:pPr>
    </w:p>
    <w:p w:rsidR="006B3DD8" w:rsidRDefault="00D0019E" w:rsidP="006B3DD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019E">
        <w:rPr>
          <w:rFonts w:ascii="Times New Roman" w:hAnsi="Times New Roman" w:cs="Times New Roman"/>
          <w:b/>
          <w:sz w:val="28"/>
          <w:szCs w:val="28"/>
          <w:lang w:eastAsia="ru-RU"/>
        </w:rPr>
        <w:t>Найди и исправь ошибки там, где они есть.</w:t>
      </w:r>
    </w:p>
    <w:p w:rsidR="00D0019E" w:rsidRDefault="00D0019E" w:rsidP="00D0019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0019E">
        <w:rPr>
          <w:rFonts w:ascii="Times New Roman" w:hAnsi="Times New Roman" w:cs="Times New Roman"/>
          <w:sz w:val="28"/>
          <w:szCs w:val="28"/>
          <w:lang w:eastAsia="ru-RU"/>
        </w:rPr>
        <w:t>Снегу намело поколено! 2) Нанебе зажглось многозвезд. 3) Митя с удовольствием пил молоко избольшой кружки.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4) Маленькая избушка стояла совсем близко клесу. 5) По зимнему лесу косолапый мишка ходить не любит. 6) Этого жучка счерными точками на спине знают все.</w:t>
      </w:r>
    </w:p>
    <w:p w:rsidR="00D0019E" w:rsidRPr="00D0019E" w:rsidRDefault="00D0019E" w:rsidP="00D0019E">
      <w:pPr>
        <w:rPr>
          <w:lang w:eastAsia="ru-RU"/>
        </w:rPr>
      </w:pPr>
    </w:p>
    <w:p w:rsidR="00D0019E" w:rsidRDefault="00D0019E" w:rsidP="00D0019E">
      <w:pPr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Pr="009F0F29" w:rsidRDefault="0056726C" w:rsidP="0056726C">
      <w:pPr>
        <w:tabs>
          <w:tab w:val="left" w:pos="276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F0F29">
        <w:rPr>
          <w:rFonts w:ascii="Times New Roman" w:hAnsi="Times New Roman" w:cs="Times New Roman"/>
          <w:b/>
          <w:sz w:val="28"/>
          <w:szCs w:val="28"/>
          <w:lang w:eastAsia="ru-RU"/>
        </w:rPr>
        <w:t>Оценивание:</w:t>
      </w:r>
    </w:p>
    <w:p w:rsidR="0056726C" w:rsidRDefault="0056726C" w:rsidP="0056726C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№1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балла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 по 1 баллу за каждый правильно добавленный предлог)</w:t>
      </w:r>
    </w:p>
    <w:p w:rsidR="0056726C" w:rsidRDefault="0056726C" w:rsidP="0056726C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№2 – 2 балла</w:t>
      </w:r>
    </w:p>
    <w:p w:rsidR="0056726C" w:rsidRDefault="0056726C" w:rsidP="0056726C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№3 - </w:t>
      </w:r>
      <w:r>
        <w:rPr>
          <w:rFonts w:ascii="Times New Roman" w:hAnsi="Times New Roman" w:cs="Times New Roman"/>
          <w:sz w:val="28"/>
          <w:szCs w:val="28"/>
          <w:lang w:eastAsia="ru-RU"/>
        </w:rPr>
        <w:t>8 баллов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1 баллу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 каждое правильно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е подчеркивание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. За каждое лишнее подчеркивание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минус 1 балл)</w:t>
      </w:r>
    </w:p>
    <w:p w:rsidR="0056726C" w:rsidRDefault="0056726C" w:rsidP="0056726C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№4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баллов ( по 2 балла  за каждый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выбранный предлог и каждое правильное его написание)</w:t>
      </w:r>
    </w:p>
    <w:p w:rsidR="0056726C" w:rsidRDefault="0056726C" w:rsidP="0056726C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№5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баллов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 по 1 баллу за каждую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исправленную ошибку. За каждое лишнее исправление – минус 1 балл) </w:t>
      </w:r>
    </w:p>
    <w:p w:rsidR="0056726C" w:rsidRDefault="0056726C" w:rsidP="0056726C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56726C" w:rsidRPr="0056726C" w:rsidRDefault="0056726C" w:rsidP="0056726C">
      <w:pPr>
        <w:tabs>
          <w:tab w:val="left" w:pos="276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6726C">
        <w:rPr>
          <w:rFonts w:ascii="Times New Roman" w:hAnsi="Times New Roman" w:cs="Times New Roman"/>
          <w:b/>
          <w:sz w:val="28"/>
          <w:szCs w:val="28"/>
          <w:lang w:eastAsia="ru-RU"/>
        </w:rPr>
        <w:t>Максимальная сумма баллов –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38</w:t>
      </w:r>
      <w:r w:rsidRPr="0056726C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56726C" w:rsidRDefault="0056726C" w:rsidP="0056726C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Менее 14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баллов- тема не усвоена («2»)</w:t>
      </w:r>
    </w:p>
    <w:p w:rsidR="0056726C" w:rsidRDefault="0056726C" w:rsidP="0056726C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14 до 22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баллов – тема усвоена удовлетворительно («3»)</w:t>
      </w:r>
    </w:p>
    <w:p w:rsidR="0056726C" w:rsidRDefault="0056726C" w:rsidP="0056726C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23 до 34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баллов – тема усвоена в целом хорошо («4»)</w:t>
      </w:r>
    </w:p>
    <w:p w:rsidR="0056726C" w:rsidRPr="009F0F29" w:rsidRDefault="0056726C" w:rsidP="0056726C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35 до 38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баллов – тема усвоена практически полностью («5»)</w:t>
      </w: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D0019E" w:rsidRDefault="00D0019E" w:rsidP="00D0019E">
      <w:pPr>
        <w:tabs>
          <w:tab w:val="left" w:pos="2025"/>
        </w:tabs>
        <w:rPr>
          <w:lang w:eastAsia="ru-RU"/>
        </w:rPr>
      </w:pPr>
      <w:r>
        <w:rPr>
          <w:lang w:eastAsia="ru-RU"/>
        </w:rPr>
        <w:tab/>
      </w:r>
    </w:p>
    <w:p w:rsidR="00D0019E" w:rsidRDefault="00D0019E" w:rsidP="00D0019E">
      <w:pPr>
        <w:tabs>
          <w:tab w:val="left" w:pos="2025"/>
        </w:tabs>
        <w:rPr>
          <w:lang w:eastAsia="ru-RU"/>
        </w:rPr>
      </w:pPr>
    </w:p>
    <w:p w:rsidR="00D0019E" w:rsidRDefault="00D0019E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56726C" w:rsidRDefault="0056726C" w:rsidP="00D0019E">
      <w:pPr>
        <w:tabs>
          <w:tab w:val="left" w:pos="2025"/>
        </w:tabs>
        <w:rPr>
          <w:lang w:eastAsia="ru-RU"/>
        </w:rPr>
      </w:pPr>
    </w:p>
    <w:p w:rsidR="00D0019E" w:rsidRDefault="00D0019E" w:rsidP="00D0019E">
      <w:pPr>
        <w:tabs>
          <w:tab w:val="left" w:pos="2025"/>
        </w:tabs>
        <w:rPr>
          <w:lang w:eastAsia="ru-RU"/>
        </w:rPr>
      </w:pPr>
    </w:p>
    <w:p w:rsidR="00D0019E" w:rsidRPr="00D0019E" w:rsidRDefault="00D0019E" w:rsidP="00D0019E">
      <w:pPr>
        <w:tabs>
          <w:tab w:val="left" w:pos="3180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01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 «Слово»</w:t>
      </w:r>
    </w:p>
    <w:p w:rsidR="00D0019E" w:rsidRDefault="00D0019E" w:rsidP="00D0019E">
      <w:pPr>
        <w:tabs>
          <w:tab w:val="left" w:pos="3180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01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Раздел «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Корень слова» </w:t>
      </w:r>
    </w:p>
    <w:p w:rsidR="00D0019E" w:rsidRPr="00D0019E" w:rsidRDefault="00D0019E" w:rsidP="00D0019E">
      <w:pPr>
        <w:tabs>
          <w:tab w:val="left" w:pos="3180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Какие умения проверяются:</w:t>
      </w:r>
    </w:p>
    <w:p w:rsidR="00D0019E" w:rsidRPr="00D0019E" w:rsidRDefault="00D0019E" w:rsidP="00D0019E">
      <w:pPr>
        <w:tabs>
          <w:tab w:val="left" w:pos="3180"/>
        </w:tabs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0019E" w:rsidRPr="00755056" w:rsidRDefault="00D0019E" w:rsidP="00D0019E">
      <w:pPr>
        <w:tabs>
          <w:tab w:val="left" w:pos="3180"/>
        </w:tabs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50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уровень</w:t>
      </w:r>
    </w:p>
    <w:p w:rsidR="00D0019E" w:rsidRDefault="00D0019E" w:rsidP="00D0019E">
      <w:pPr>
        <w:tabs>
          <w:tab w:val="left" w:pos="31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8C4CC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овторить, что такое корень слова (1);</w:t>
      </w:r>
    </w:p>
    <w:p w:rsidR="00D0019E" w:rsidRDefault="00D0019E" w:rsidP="00D0019E">
      <w:pPr>
        <w:tabs>
          <w:tab w:val="left" w:pos="31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8C4CC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овторить определение понятия «однокоренные (родственные) слова» </w:t>
      </w:r>
    </w:p>
    <w:p w:rsidR="00D0019E" w:rsidRDefault="00D0019E" w:rsidP="00D0019E">
      <w:pPr>
        <w:tabs>
          <w:tab w:val="left" w:pos="31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(2) ; </w:t>
      </w:r>
    </w:p>
    <w:p w:rsidR="008C4CCA" w:rsidRDefault="00D0019E" w:rsidP="00D0019E">
      <w:pPr>
        <w:tabs>
          <w:tab w:val="left" w:pos="31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8C4CC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знавать родственные слова </w:t>
      </w:r>
      <w:r w:rsidR="008C4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ряду слов ( 3,4); </w:t>
      </w:r>
    </w:p>
    <w:p w:rsidR="00D0019E" w:rsidRDefault="008C4CCA" w:rsidP="00D0019E">
      <w:pPr>
        <w:tabs>
          <w:tab w:val="left" w:pos="31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повторить правило правописания парных согласных в корне слова (6); </w:t>
      </w:r>
    </w:p>
    <w:p w:rsidR="00755056" w:rsidRDefault="00755056" w:rsidP="00D0019E">
      <w:pPr>
        <w:tabs>
          <w:tab w:val="left" w:pos="3180"/>
        </w:tabs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019E" w:rsidRPr="00755056" w:rsidRDefault="00D0019E" w:rsidP="00D0019E">
      <w:pPr>
        <w:tabs>
          <w:tab w:val="left" w:pos="3180"/>
        </w:tabs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50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уровень</w:t>
      </w:r>
    </w:p>
    <w:p w:rsidR="008C4CCA" w:rsidRDefault="00D0019E" w:rsidP="00D0019E">
      <w:pPr>
        <w:tabs>
          <w:tab w:val="left" w:pos="31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8C4C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подбирать родственные слова (5);</w:t>
      </w:r>
    </w:p>
    <w:p w:rsidR="008C4CCA" w:rsidRDefault="00D0019E" w:rsidP="00D0019E">
      <w:pPr>
        <w:tabs>
          <w:tab w:val="left" w:pos="31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8C4C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проверять правописание парных согласных в корне слова (7);</w:t>
      </w:r>
    </w:p>
    <w:p w:rsidR="008C4CCA" w:rsidRDefault="008C4CCA" w:rsidP="00D0019E">
      <w:pPr>
        <w:tabs>
          <w:tab w:val="left" w:pos="31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D00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находить ошибки в правописании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согласных в корне слова (9);</w:t>
      </w:r>
    </w:p>
    <w:p w:rsidR="008C4CCA" w:rsidRDefault="008C4CCA" w:rsidP="00D0019E">
      <w:pPr>
        <w:tabs>
          <w:tab w:val="left" w:pos="31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из многообразия однокоренных слов выбрать проверочные (8). </w:t>
      </w:r>
    </w:p>
    <w:p w:rsidR="00D0019E" w:rsidRDefault="008C4CCA" w:rsidP="00D0019E">
      <w:pPr>
        <w:tabs>
          <w:tab w:val="left" w:pos="31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019E" w:rsidRPr="008C78D0" w:rsidRDefault="008C4CCA" w:rsidP="008C4CCA">
      <w:pPr>
        <w:pStyle w:val="a3"/>
        <w:numPr>
          <w:ilvl w:val="0"/>
          <w:numId w:val="7"/>
        </w:numPr>
        <w:tabs>
          <w:tab w:val="left" w:pos="2025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8D0">
        <w:rPr>
          <w:rFonts w:ascii="Times New Roman" w:hAnsi="Times New Roman" w:cs="Times New Roman"/>
          <w:b/>
          <w:sz w:val="28"/>
          <w:szCs w:val="28"/>
          <w:lang w:eastAsia="ru-RU"/>
        </w:rPr>
        <w:t>Продолжи фразу.</w:t>
      </w:r>
    </w:p>
    <w:p w:rsidR="008C4CCA" w:rsidRPr="008C4CCA" w:rsidRDefault="008C4CCA" w:rsidP="008C4CCA">
      <w:pPr>
        <w:tabs>
          <w:tab w:val="left" w:pos="2025"/>
        </w:tabs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r w:rsidRPr="008C4CCA">
        <w:rPr>
          <w:rFonts w:ascii="Times New Roman" w:hAnsi="Times New Roman" w:cs="Times New Roman"/>
          <w:sz w:val="28"/>
          <w:szCs w:val="28"/>
          <w:lang w:eastAsia="ru-RU"/>
        </w:rPr>
        <w:t>Корнем слова называется _________________________________ часть всех родственных слов.</w:t>
      </w:r>
    </w:p>
    <w:p w:rsidR="00D0019E" w:rsidRDefault="00D0019E" w:rsidP="00D0019E">
      <w:pPr>
        <w:tabs>
          <w:tab w:val="left" w:pos="2025"/>
        </w:tabs>
        <w:rPr>
          <w:lang w:eastAsia="ru-RU"/>
        </w:rPr>
      </w:pPr>
    </w:p>
    <w:p w:rsidR="00D0019E" w:rsidRPr="008C78D0" w:rsidRDefault="008C4CCA" w:rsidP="008C4CCA">
      <w:pPr>
        <w:pStyle w:val="a3"/>
        <w:numPr>
          <w:ilvl w:val="0"/>
          <w:numId w:val="7"/>
        </w:numPr>
        <w:tabs>
          <w:tab w:val="left" w:pos="2025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8D0">
        <w:rPr>
          <w:rFonts w:ascii="Times New Roman" w:hAnsi="Times New Roman" w:cs="Times New Roman"/>
          <w:b/>
          <w:sz w:val="28"/>
          <w:szCs w:val="28"/>
          <w:lang w:eastAsia="ru-RU"/>
        </w:rPr>
        <w:t>Выбери правильный ответ и обведи его кружком.</w:t>
      </w:r>
    </w:p>
    <w:p w:rsidR="008C4CCA" w:rsidRPr="008C78D0" w:rsidRDefault="008C78D0" w:rsidP="008C4CCA">
      <w:pPr>
        <w:tabs>
          <w:tab w:val="left" w:pos="2025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Однокоренными (</w:t>
      </w:r>
      <w:r w:rsidR="008C4CCA" w:rsidRPr="008C78D0">
        <w:rPr>
          <w:rFonts w:ascii="Times New Roman" w:hAnsi="Times New Roman" w:cs="Times New Roman"/>
          <w:sz w:val="28"/>
          <w:szCs w:val="28"/>
          <w:lang w:eastAsia="ru-RU"/>
        </w:rPr>
        <w:t xml:space="preserve">родственными) называются слова: а) с похожим значением; б) сходные по смыслу и имеющие общую часть – корень; в) </w:t>
      </w:r>
      <w:r w:rsidRPr="008C78D0">
        <w:rPr>
          <w:rFonts w:ascii="Times New Roman" w:hAnsi="Times New Roman" w:cs="Times New Roman"/>
          <w:sz w:val="28"/>
          <w:szCs w:val="28"/>
          <w:lang w:eastAsia="ru-RU"/>
        </w:rPr>
        <w:t>с похожим звучанием и общим смыслом.</w:t>
      </w:r>
    </w:p>
    <w:p w:rsidR="00D0019E" w:rsidRDefault="00D0019E" w:rsidP="00D0019E">
      <w:pPr>
        <w:tabs>
          <w:tab w:val="left" w:pos="2025"/>
        </w:tabs>
        <w:rPr>
          <w:lang w:eastAsia="ru-RU"/>
        </w:rPr>
      </w:pPr>
    </w:p>
    <w:p w:rsidR="00D0019E" w:rsidRPr="008C78D0" w:rsidRDefault="008C78D0" w:rsidP="008C78D0">
      <w:pPr>
        <w:pStyle w:val="a3"/>
        <w:numPr>
          <w:ilvl w:val="0"/>
          <w:numId w:val="7"/>
        </w:numPr>
        <w:tabs>
          <w:tab w:val="left" w:pos="2025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8D0">
        <w:rPr>
          <w:rFonts w:ascii="Times New Roman" w:hAnsi="Times New Roman" w:cs="Times New Roman"/>
          <w:b/>
          <w:sz w:val="28"/>
          <w:szCs w:val="28"/>
          <w:lang w:eastAsia="ru-RU"/>
        </w:rPr>
        <w:t>В группе однокоренных слов подчеркни лишние.</w:t>
      </w:r>
    </w:p>
    <w:p w:rsidR="008C78D0" w:rsidRPr="008C78D0" w:rsidRDefault="008C78D0" w:rsidP="008C78D0">
      <w:pPr>
        <w:tabs>
          <w:tab w:val="left" w:pos="2025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8C78D0">
        <w:rPr>
          <w:rFonts w:ascii="Times New Roman" w:hAnsi="Times New Roman" w:cs="Times New Roman"/>
          <w:sz w:val="28"/>
          <w:szCs w:val="28"/>
          <w:lang w:eastAsia="ru-RU"/>
        </w:rPr>
        <w:t>А) Вода, водичка, проводка, водяной, водный;</w:t>
      </w:r>
    </w:p>
    <w:p w:rsidR="008C78D0" w:rsidRPr="008C78D0" w:rsidRDefault="008C78D0" w:rsidP="008C78D0">
      <w:pPr>
        <w:tabs>
          <w:tab w:val="left" w:pos="2025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8C78D0">
        <w:rPr>
          <w:rFonts w:ascii="Times New Roman" w:hAnsi="Times New Roman" w:cs="Times New Roman"/>
          <w:sz w:val="28"/>
          <w:szCs w:val="28"/>
          <w:lang w:eastAsia="ru-RU"/>
        </w:rPr>
        <w:t>Б) дорого, дорогой, дорога.</w:t>
      </w:r>
    </w:p>
    <w:p w:rsidR="008C78D0" w:rsidRPr="008C78D0" w:rsidRDefault="008C78D0" w:rsidP="008C78D0">
      <w:pPr>
        <w:tabs>
          <w:tab w:val="left" w:pos="202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8C78D0" w:rsidRPr="008C78D0" w:rsidRDefault="008C78D0" w:rsidP="008C78D0">
      <w:pPr>
        <w:pStyle w:val="a3"/>
        <w:numPr>
          <w:ilvl w:val="0"/>
          <w:numId w:val="7"/>
        </w:numPr>
        <w:tabs>
          <w:tab w:val="left" w:pos="2025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8D0">
        <w:rPr>
          <w:rFonts w:ascii="Times New Roman" w:hAnsi="Times New Roman" w:cs="Times New Roman"/>
          <w:b/>
          <w:sz w:val="28"/>
          <w:szCs w:val="28"/>
          <w:lang w:eastAsia="ru-RU"/>
        </w:rPr>
        <w:t>Подчеркни однокоренные ( родственные) слова, если они есть.</w:t>
      </w:r>
    </w:p>
    <w:p w:rsidR="008C78D0" w:rsidRPr="008C78D0" w:rsidRDefault="008C78D0" w:rsidP="008C78D0">
      <w:pPr>
        <w:pStyle w:val="a3"/>
        <w:tabs>
          <w:tab w:val="left" w:pos="2025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8C78D0">
        <w:rPr>
          <w:rFonts w:ascii="Times New Roman" w:hAnsi="Times New Roman" w:cs="Times New Roman"/>
          <w:sz w:val="28"/>
          <w:szCs w:val="28"/>
          <w:lang w:eastAsia="ru-RU"/>
        </w:rPr>
        <w:t>а) Кашель, каша, кашлять, кошелек, кашляющий;</w:t>
      </w:r>
    </w:p>
    <w:p w:rsidR="008C78D0" w:rsidRPr="008C78D0" w:rsidRDefault="008C78D0" w:rsidP="008C78D0">
      <w:pPr>
        <w:pStyle w:val="a3"/>
        <w:tabs>
          <w:tab w:val="left" w:pos="2025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8C78D0">
        <w:rPr>
          <w:rFonts w:ascii="Times New Roman" w:hAnsi="Times New Roman" w:cs="Times New Roman"/>
          <w:sz w:val="28"/>
          <w:szCs w:val="28"/>
          <w:lang w:eastAsia="ru-RU"/>
        </w:rPr>
        <w:t>б) подосиновик, синица, синий, осина;</w:t>
      </w:r>
    </w:p>
    <w:p w:rsidR="008C78D0" w:rsidRDefault="008C78D0" w:rsidP="008C78D0">
      <w:pPr>
        <w:pStyle w:val="a3"/>
        <w:tabs>
          <w:tab w:val="left" w:pos="2025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8C78D0">
        <w:rPr>
          <w:rFonts w:ascii="Times New Roman" w:hAnsi="Times New Roman" w:cs="Times New Roman"/>
          <w:sz w:val="28"/>
          <w:szCs w:val="28"/>
          <w:lang w:eastAsia="ru-RU"/>
        </w:rPr>
        <w:t>в) косить, косынка, косарь, косая;</w:t>
      </w:r>
    </w:p>
    <w:p w:rsidR="008C78D0" w:rsidRPr="008C78D0" w:rsidRDefault="008C78D0" w:rsidP="008C78D0">
      <w:pPr>
        <w:pStyle w:val="a3"/>
        <w:tabs>
          <w:tab w:val="left" w:pos="2025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г) краска, красить, украшать.</w:t>
      </w:r>
    </w:p>
    <w:p w:rsidR="008C78D0" w:rsidRPr="00C07E3E" w:rsidRDefault="008C78D0" w:rsidP="008C78D0">
      <w:pPr>
        <w:tabs>
          <w:tab w:val="left" w:pos="202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8C78D0" w:rsidRPr="00C07E3E" w:rsidRDefault="008C78D0" w:rsidP="008C78D0">
      <w:pPr>
        <w:pStyle w:val="a3"/>
        <w:numPr>
          <w:ilvl w:val="0"/>
          <w:numId w:val="7"/>
        </w:numPr>
        <w:tabs>
          <w:tab w:val="left" w:pos="2025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C07E3E">
        <w:rPr>
          <w:rFonts w:ascii="Times New Roman" w:hAnsi="Times New Roman" w:cs="Times New Roman"/>
          <w:sz w:val="28"/>
          <w:szCs w:val="28"/>
          <w:lang w:eastAsia="ru-RU"/>
        </w:rPr>
        <w:t xml:space="preserve">Подбери из списка </w:t>
      </w:r>
      <w:r w:rsidR="00C07E3E">
        <w:rPr>
          <w:rFonts w:ascii="Times New Roman" w:hAnsi="Times New Roman" w:cs="Times New Roman"/>
          <w:sz w:val="28"/>
          <w:szCs w:val="28"/>
          <w:lang w:eastAsia="ru-RU"/>
        </w:rPr>
        <w:t>однокоренные (</w:t>
      </w:r>
      <w:r w:rsidR="00C07E3E" w:rsidRPr="00C07E3E">
        <w:rPr>
          <w:rFonts w:ascii="Times New Roman" w:hAnsi="Times New Roman" w:cs="Times New Roman"/>
          <w:sz w:val="28"/>
          <w:szCs w:val="28"/>
          <w:lang w:eastAsia="ru-RU"/>
        </w:rPr>
        <w:t>родственные) слова к выделенным словам и впиши в нужное место их номера.</w:t>
      </w:r>
    </w:p>
    <w:p w:rsidR="00C07E3E" w:rsidRPr="00C07E3E" w:rsidRDefault="00C07E3E" w:rsidP="00C07E3E">
      <w:pPr>
        <w:pStyle w:val="a3"/>
        <w:numPr>
          <w:ilvl w:val="0"/>
          <w:numId w:val="8"/>
        </w:numPr>
        <w:tabs>
          <w:tab w:val="left" w:pos="2025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C07E3E">
        <w:rPr>
          <w:rFonts w:ascii="Times New Roman" w:hAnsi="Times New Roman" w:cs="Times New Roman"/>
          <w:sz w:val="28"/>
          <w:szCs w:val="28"/>
          <w:lang w:eastAsia="ru-RU"/>
        </w:rPr>
        <w:t>цветочки</w:t>
      </w:r>
    </w:p>
    <w:p w:rsidR="00C07E3E" w:rsidRPr="00C07E3E" w:rsidRDefault="00C07E3E" w:rsidP="00C07E3E">
      <w:pPr>
        <w:pStyle w:val="a3"/>
        <w:numPr>
          <w:ilvl w:val="0"/>
          <w:numId w:val="8"/>
        </w:numPr>
        <w:tabs>
          <w:tab w:val="left" w:pos="2025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C07E3E">
        <w:rPr>
          <w:rFonts w:ascii="Times New Roman" w:hAnsi="Times New Roman" w:cs="Times New Roman"/>
          <w:sz w:val="28"/>
          <w:szCs w:val="28"/>
          <w:lang w:eastAsia="ru-RU"/>
        </w:rPr>
        <w:t>жизненный</w:t>
      </w:r>
    </w:p>
    <w:p w:rsidR="00C07E3E" w:rsidRPr="00C07E3E" w:rsidRDefault="00C07E3E" w:rsidP="00C07E3E">
      <w:pPr>
        <w:pStyle w:val="a3"/>
        <w:numPr>
          <w:ilvl w:val="0"/>
          <w:numId w:val="8"/>
        </w:numPr>
        <w:tabs>
          <w:tab w:val="left" w:pos="2025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C07E3E">
        <w:rPr>
          <w:rFonts w:ascii="Times New Roman" w:hAnsi="Times New Roman" w:cs="Times New Roman"/>
          <w:sz w:val="28"/>
          <w:szCs w:val="28"/>
          <w:lang w:eastAsia="ru-RU"/>
        </w:rPr>
        <w:t>перезвон</w:t>
      </w:r>
    </w:p>
    <w:p w:rsidR="00C07E3E" w:rsidRPr="00C07E3E" w:rsidRDefault="00C07E3E" w:rsidP="00C07E3E">
      <w:pPr>
        <w:pStyle w:val="a3"/>
        <w:numPr>
          <w:ilvl w:val="0"/>
          <w:numId w:val="8"/>
        </w:numPr>
        <w:tabs>
          <w:tab w:val="left" w:pos="2025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C07E3E">
        <w:rPr>
          <w:rFonts w:ascii="Times New Roman" w:hAnsi="Times New Roman" w:cs="Times New Roman"/>
          <w:sz w:val="28"/>
          <w:szCs w:val="28"/>
          <w:lang w:eastAsia="ru-RU"/>
        </w:rPr>
        <w:t>цветущий</w:t>
      </w:r>
    </w:p>
    <w:p w:rsidR="00C07E3E" w:rsidRPr="00C07E3E" w:rsidRDefault="00C07E3E" w:rsidP="00C07E3E">
      <w:pPr>
        <w:pStyle w:val="a3"/>
        <w:numPr>
          <w:ilvl w:val="0"/>
          <w:numId w:val="8"/>
        </w:numPr>
        <w:tabs>
          <w:tab w:val="left" w:pos="2025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C07E3E">
        <w:rPr>
          <w:rFonts w:ascii="Times New Roman" w:hAnsi="Times New Roman" w:cs="Times New Roman"/>
          <w:sz w:val="28"/>
          <w:szCs w:val="28"/>
          <w:lang w:eastAsia="ru-RU"/>
        </w:rPr>
        <w:t>звонить</w:t>
      </w:r>
    </w:p>
    <w:p w:rsidR="00C07E3E" w:rsidRPr="00C07E3E" w:rsidRDefault="00C07E3E" w:rsidP="00C07E3E">
      <w:pPr>
        <w:pStyle w:val="a3"/>
        <w:numPr>
          <w:ilvl w:val="0"/>
          <w:numId w:val="8"/>
        </w:numPr>
        <w:tabs>
          <w:tab w:val="left" w:pos="2025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C07E3E">
        <w:rPr>
          <w:rFonts w:ascii="Times New Roman" w:hAnsi="Times New Roman" w:cs="Times New Roman"/>
          <w:sz w:val="28"/>
          <w:szCs w:val="28"/>
          <w:lang w:eastAsia="ru-RU"/>
        </w:rPr>
        <w:t>жизнью</w:t>
      </w:r>
    </w:p>
    <w:p w:rsidR="00C07E3E" w:rsidRPr="00C07E3E" w:rsidRDefault="00C07E3E" w:rsidP="00C07E3E">
      <w:pPr>
        <w:tabs>
          <w:tab w:val="left" w:pos="2025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7E3E">
        <w:rPr>
          <w:rFonts w:ascii="Times New Roman" w:hAnsi="Times New Roman" w:cs="Times New Roman"/>
          <w:b/>
          <w:sz w:val="28"/>
          <w:szCs w:val="28"/>
          <w:lang w:eastAsia="ru-RU"/>
        </w:rPr>
        <w:t>а) цветы _______________________</w:t>
      </w:r>
    </w:p>
    <w:p w:rsidR="00C07E3E" w:rsidRPr="00C07E3E" w:rsidRDefault="00C07E3E" w:rsidP="00C07E3E">
      <w:pPr>
        <w:tabs>
          <w:tab w:val="left" w:pos="2025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7E3E">
        <w:rPr>
          <w:rFonts w:ascii="Times New Roman" w:hAnsi="Times New Roman" w:cs="Times New Roman"/>
          <w:b/>
          <w:sz w:val="28"/>
          <w:szCs w:val="28"/>
          <w:lang w:eastAsia="ru-RU"/>
        </w:rPr>
        <w:t>б) звон ________________________</w:t>
      </w:r>
    </w:p>
    <w:p w:rsidR="00C07E3E" w:rsidRPr="00C07E3E" w:rsidRDefault="00C07E3E" w:rsidP="00C07E3E">
      <w:pPr>
        <w:tabs>
          <w:tab w:val="left" w:pos="2025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C07E3E">
        <w:rPr>
          <w:rFonts w:ascii="Times New Roman" w:hAnsi="Times New Roman" w:cs="Times New Roman"/>
          <w:b/>
          <w:sz w:val="28"/>
          <w:szCs w:val="28"/>
          <w:lang w:eastAsia="ru-RU"/>
        </w:rPr>
        <w:t>в) жизнь</w:t>
      </w:r>
      <w:r w:rsidRPr="00C07E3E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</w:t>
      </w:r>
    </w:p>
    <w:p w:rsidR="00C07E3E" w:rsidRDefault="00C07E3E" w:rsidP="00D0019E">
      <w:pPr>
        <w:tabs>
          <w:tab w:val="left" w:pos="2025"/>
        </w:tabs>
        <w:rPr>
          <w:lang w:eastAsia="ru-RU"/>
        </w:rPr>
      </w:pPr>
    </w:p>
    <w:p w:rsidR="00D0019E" w:rsidRPr="00C07E3E" w:rsidRDefault="00C07E3E" w:rsidP="00C07E3E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7E3E">
        <w:rPr>
          <w:rFonts w:ascii="Times New Roman" w:hAnsi="Times New Roman" w:cs="Times New Roman"/>
          <w:b/>
          <w:sz w:val="28"/>
          <w:szCs w:val="28"/>
          <w:lang w:eastAsia="ru-RU"/>
        </w:rPr>
        <w:t>Закончи правило.</w:t>
      </w:r>
    </w:p>
    <w:p w:rsidR="00C07E3E" w:rsidRDefault="00C07E3E" w:rsidP="00C07E3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07E3E">
        <w:rPr>
          <w:rFonts w:ascii="Times New Roman" w:hAnsi="Times New Roman" w:cs="Times New Roman"/>
          <w:sz w:val="28"/>
          <w:szCs w:val="28"/>
          <w:lang w:eastAsia="ru-RU"/>
        </w:rPr>
        <w:t>Чтобы проверить парный согласный в корне слова, нужно изменить слово или подобрать однокоренное слово так, чтобы ________________________________________________</w:t>
      </w:r>
    </w:p>
    <w:p w:rsidR="00C07E3E" w:rsidRDefault="00C07E3E" w:rsidP="00C07E3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07E3E" w:rsidRPr="002B3B92" w:rsidRDefault="00C07E3E" w:rsidP="00C07E3E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3B92">
        <w:rPr>
          <w:rFonts w:ascii="Times New Roman" w:hAnsi="Times New Roman" w:cs="Times New Roman"/>
          <w:b/>
          <w:sz w:val="28"/>
          <w:szCs w:val="28"/>
          <w:lang w:eastAsia="ru-RU"/>
        </w:rPr>
        <w:t>Выбери и подчеркни те слова, которые могут быть проверочными для написания парного согласного в корне слова.</w:t>
      </w:r>
    </w:p>
    <w:p w:rsidR="00C07E3E" w:rsidRDefault="00C07E3E" w:rsidP="00C07E3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Гру… - грузило, погрузка, груза, грузить.</w:t>
      </w:r>
    </w:p>
    <w:p w:rsidR="00C07E3E" w:rsidRDefault="00C07E3E" w:rsidP="00C07E3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Уло… - ловушка, отлов, ловить, уловом.</w:t>
      </w:r>
    </w:p>
    <w:p w:rsidR="00C07E3E" w:rsidRPr="00C07E3E" w:rsidRDefault="00C07E3E" w:rsidP="00C07E3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Хо…ьба – походка, ход, ходить, обход.</w:t>
      </w:r>
    </w:p>
    <w:p w:rsidR="00C07E3E" w:rsidRDefault="00C07E3E" w:rsidP="00C07E3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2B3B92" w:rsidRPr="002B3B92" w:rsidRDefault="002B3B92" w:rsidP="002B3B92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3B92">
        <w:rPr>
          <w:rFonts w:ascii="Times New Roman" w:hAnsi="Times New Roman" w:cs="Times New Roman"/>
          <w:b/>
          <w:sz w:val="28"/>
          <w:szCs w:val="28"/>
          <w:lang w:eastAsia="ru-RU"/>
        </w:rPr>
        <w:t>Подбери и напиши проверочное слово. В скобках подчеркни ту букву, которую надо писать в слове.</w:t>
      </w:r>
    </w:p>
    <w:p w:rsidR="002B3B92" w:rsidRDefault="002B3B92" w:rsidP="002B3B9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Сторо… ( ж,ш) - __________________</w:t>
      </w:r>
    </w:p>
    <w:p w:rsidR="002B3B92" w:rsidRDefault="002B3B92" w:rsidP="002B3B9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Ни…( з,с) ______________________</w:t>
      </w:r>
    </w:p>
    <w:p w:rsidR="002B3B92" w:rsidRDefault="002B3B92" w:rsidP="002B3B9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Гри… ( б,п) _____________________</w:t>
      </w:r>
    </w:p>
    <w:p w:rsidR="002B3B92" w:rsidRDefault="002B3B92" w:rsidP="002B3B9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Шар… (ф,в) ____________________</w:t>
      </w:r>
    </w:p>
    <w:p w:rsidR="002B3B92" w:rsidRDefault="002B3B92" w:rsidP="002B3B9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Ло…ка ( ж,ш) ___________________</w:t>
      </w:r>
    </w:p>
    <w:p w:rsidR="002B3B92" w:rsidRDefault="002B3B92" w:rsidP="002B3B9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Гла… ( з,с) ______________________</w:t>
      </w:r>
    </w:p>
    <w:p w:rsidR="002B3B92" w:rsidRDefault="002B3B92" w:rsidP="002B3B9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Стол… ( б,п) _____________________</w:t>
      </w:r>
    </w:p>
    <w:p w:rsidR="002B3B92" w:rsidRDefault="002B3B92" w:rsidP="002B3B9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Морко…ь ( ф,в) __________________</w:t>
      </w:r>
    </w:p>
    <w:p w:rsidR="002B3B92" w:rsidRDefault="002B3B92" w:rsidP="002B3B9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2B3B92" w:rsidRDefault="002B3B92" w:rsidP="002B3B9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Исправь ошибки там, </w:t>
      </w:r>
      <w:r w:rsidR="009F0F29">
        <w:rPr>
          <w:rFonts w:ascii="Times New Roman" w:hAnsi="Times New Roman" w:cs="Times New Roman"/>
          <w:sz w:val="28"/>
          <w:szCs w:val="28"/>
          <w:lang w:eastAsia="ru-RU"/>
        </w:rPr>
        <w:t>где они есть.</w:t>
      </w:r>
    </w:p>
    <w:p w:rsidR="009F0F29" w:rsidRDefault="009F0F29" w:rsidP="009F0F2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Верефка, ножка, изгиб, парат, облошка, замаска, пряжка.</w:t>
      </w:r>
    </w:p>
    <w:p w:rsidR="009F0F29" w:rsidRDefault="009F0F29" w:rsidP="009F0F2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9F0F29" w:rsidRPr="009F0F29" w:rsidRDefault="009F0F29" w:rsidP="009F0F29">
      <w:pPr>
        <w:tabs>
          <w:tab w:val="left" w:pos="276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F0F29">
        <w:rPr>
          <w:rFonts w:ascii="Times New Roman" w:hAnsi="Times New Roman" w:cs="Times New Roman"/>
          <w:b/>
          <w:sz w:val="28"/>
          <w:szCs w:val="28"/>
          <w:lang w:eastAsia="ru-RU"/>
        </w:rPr>
        <w:t>Оценивание:</w:t>
      </w: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№1 – 2 балла</w:t>
      </w: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№2 – 2 балла</w:t>
      </w: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№3 - 4 балла ( по 2 балла за каждое правильно подчеркнутое слово. За каждое лишнее подчеркивание минус 1 балл)</w:t>
      </w: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№4 – 9 баллов ( по 1 баллу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 каждое правильно подчеркнутое слово. За каждое лишнее подчеркивание минус 1 балл)</w:t>
      </w: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№5 – 5 баллов ( по 1 баллу за каждый правильно вставленный номер)</w:t>
      </w: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№6 – 2 балла</w:t>
      </w: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№7 – 10 баллов (по 1 баллу за каждое правильно выбранное слово и каждую правильно вставленную букву)</w:t>
      </w: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№8 – 16 баллов </w:t>
      </w:r>
      <w:r>
        <w:rPr>
          <w:rFonts w:ascii="Times New Roman" w:hAnsi="Times New Roman" w:cs="Times New Roman"/>
          <w:sz w:val="28"/>
          <w:szCs w:val="28"/>
          <w:lang w:eastAsia="ru-RU"/>
        </w:rPr>
        <w:t>(по 1 баллу за каждое правильно выбранное слово и каждую правильно вставленную букву)</w:t>
      </w: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№9 – 7 баллов ( по 1 баллу за каждое правильно написанное слово)</w:t>
      </w: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9F0F29" w:rsidRPr="0056726C" w:rsidRDefault="009F0F29" w:rsidP="009F0F29">
      <w:pPr>
        <w:tabs>
          <w:tab w:val="left" w:pos="276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6726C">
        <w:rPr>
          <w:rFonts w:ascii="Times New Roman" w:hAnsi="Times New Roman" w:cs="Times New Roman"/>
          <w:b/>
          <w:sz w:val="28"/>
          <w:szCs w:val="28"/>
          <w:lang w:eastAsia="ru-RU"/>
        </w:rPr>
        <w:t>Максимальная сумма баллов – 57.</w:t>
      </w: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Менее 19 баллов- тема не усвоена («2»)</w:t>
      </w:r>
    </w:p>
    <w:p w:rsidR="009F0F29" w:rsidRDefault="009F0F29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19 до 38 баллов – тема </w:t>
      </w:r>
      <w:r w:rsidR="0056726C">
        <w:rPr>
          <w:rFonts w:ascii="Times New Roman" w:hAnsi="Times New Roman" w:cs="Times New Roman"/>
          <w:sz w:val="28"/>
          <w:szCs w:val="28"/>
          <w:lang w:eastAsia="ru-RU"/>
        </w:rPr>
        <w:t>усвоена удовлетворительно («</w:t>
      </w:r>
      <w:r>
        <w:rPr>
          <w:rFonts w:ascii="Times New Roman" w:hAnsi="Times New Roman" w:cs="Times New Roman"/>
          <w:sz w:val="28"/>
          <w:szCs w:val="28"/>
          <w:lang w:eastAsia="ru-RU"/>
        </w:rPr>
        <w:t>3»)</w:t>
      </w:r>
    </w:p>
    <w:p w:rsidR="009F0F29" w:rsidRDefault="0056726C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39 до 54 баллов – тема усвоена в целом хорошо («4»)</w:t>
      </w:r>
    </w:p>
    <w:p w:rsidR="0056726C" w:rsidRDefault="0056726C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55 до 57 баллов – тема усвоена практически полностью («5»)</w:t>
      </w:r>
    </w:p>
    <w:p w:rsidR="004E66C1" w:rsidRDefault="004E66C1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4E66C1" w:rsidRDefault="004E66C1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4E66C1" w:rsidRDefault="004E66C1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4E66C1" w:rsidRDefault="004E66C1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4E66C1" w:rsidRDefault="004E66C1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4E66C1" w:rsidRDefault="004E66C1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4E66C1" w:rsidRDefault="004E66C1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4E66C1" w:rsidRDefault="004E66C1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4E66C1" w:rsidRPr="00D0019E" w:rsidRDefault="004E66C1" w:rsidP="004E66C1">
      <w:pPr>
        <w:tabs>
          <w:tab w:val="left" w:pos="3180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01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Тема «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Предложение</w:t>
      </w:r>
      <w:r w:rsidRPr="00D001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4E66C1" w:rsidRDefault="004E66C1" w:rsidP="004E66C1">
      <w:pPr>
        <w:tabs>
          <w:tab w:val="left" w:pos="3180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01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Раздел «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Члены предложения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» </w:t>
      </w:r>
    </w:p>
    <w:p w:rsidR="004E66C1" w:rsidRPr="00D0019E" w:rsidRDefault="004E66C1" w:rsidP="004E66C1">
      <w:pPr>
        <w:tabs>
          <w:tab w:val="left" w:pos="3180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Какие умения проверяются:</w:t>
      </w:r>
    </w:p>
    <w:p w:rsidR="004E66C1" w:rsidRPr="00D0019E" w:rsidRDefault="004E66C1" w:rsidP="004E66C1">
      <w:pPr>
        <w:tabs>
          <w:tab w:val="left" w:pos="3180"/>
        </w:tabs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E66C1" w:rsidRPr="00755056" w:rsidRDefault="004E66C1" w:rsidP="004E66C1">
      <w:pPr>
        <w:tabs>
          <w:tab w:val="left" w:pos="3180"/>
        </w:tabs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50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уровень</w:t>
      </w:r>
    </w:p>
    <w:p w:rsidR="004E66C1" w:rsidRDefault="004E66C1" w:rsidP="004E66C1">
      <w:pPr>
        <w:tabs>
          <w:tab w:val="left" w:pos="31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назвать главные члены предложения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(1);</w:t>
      </w:r>
    </w:p>
    <w:p w:rsidR="004E66C1" w:rsidRDefault="004E66C1" w:rsidP="004E66C1">
      <w:pPr>
        <w:tabs>
          <w:tab w:val="left" w:pos="31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определение подлежащего и сказуемого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,3);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5056" w:rsidRDefault="00755056" w:rsidP="004E66C1">
      <w:pPr>
        <w:tabs>
          <w:tab w:val="left" w:pos="3180"/>
        </w:tabs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E66C1" w:rsidRPr="00755056" w:rsidRDefault="004E66C1" w:rsidP="004E66C1">
      <w:pPr>
        <w:tabs>
          <w:tab w:val="left" w:pos="3180"/>
        </w:tabs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50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уровень</w:t>
      </w:r>
    </w:p>
    <w:p w:rsidR="004E66C1" w:rsidRDefault="004E66C1" w:rsidP="004E66C1">
      <w:pPr>
        <w:tabs>
          <w:tab w:val="left" w:pos="31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7550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в тексте подлежащее и сказуемое (4а,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55056" w:rsidRPr="00755056" w:rsidRDefault="004E66C1" w:rsidP="00755056">
      <w:pPr>
        <w:tabs>
          <w:tab w:val="left" w:pos="31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7550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связь между словами в предложении при помощи вопросов (5,6,7).</w:t>
      </w:r>
    </w:p>
    <w:p w:rsidR="004E66C1" w:rsidRDefault="004E66C1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056" w:rsidRPr="00755056" w:rsidRDefault="001F74E2" w:rsidP="00755056">
      <w:pPr>
        <w:pStyle w:val="a3"/>
        <w:numPr>
          <w:ilvl w:val="0"/>
          <w:numId w:val="12"/>
        </w:num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3B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 называются </w:t>
      </w:r>
      <w:r w:rsidR="00755056" w:rsidRPr="003B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главные члены предложения</w:t>
      </w:r>
      <w:r w:rsidR="003B4976" w:rsidRPr="003B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</w:t>
      </w:r>
    </w:p>
    <w:p w:rsidR="004E66C1" w:rsidRDefault="004E66C1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4E66C1" w:rsidRPr="003B4976" w:rsidRDefault="001F74E2" w:rsidP="001F74E2">
      <w:pPr>
        <w:pStyle w:val="a3"/>
        <w:numPr>
          <w:ilvl w:val="0"/>
          <w:numId w:val="12"/>
        </w:numPr>
        <w:tabs>
          <w:tab w:val="left" w:pos="276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976">
        <w:rPr>
          <w:rFonts w:ascii="Times New Roman" w:hAnsi="Times New Roman" w:cs="Times New Roman"/>
          <w:b/>
          <w:sz w:val="28"/>
          <w:szCs w:val="28"/>
          <w:lang w:eastAsia="ru-RU"/>
        </w:rPr>
        <w:t>Поставь номер вопроса в соответствующую строку.</w:t>
      </w:r>
    </w:p>
    <w:p w:rsidR="001F74E2" w:rsidRPr="001F74E2" w:rsidRDefault="001F74E2" w:rsidP="001F74E2">
      <w:pPr>
        <w:pStyle w:val="a3"/>
        <w:numPr>
          <w:ilvl w:val="0"/>
          <w:numId w:val="13"/>
        </w:num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Кто?  2) что делает?  3) что?  4) что сделает?</w:t>
      </w:r>
    </w:p>
    <w:p w:rsidR="001F74E2" w:rsidRDefault="001F74E2" w:rsidP="009F0F29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Подлежащее отвечает на вопрос _______________________________</w:t>
      </w:r>
    </w:p>
    <w:p w:rsidR="001F74E2" w:rsidRDefault="001F74E2" w:rsidP="001F74E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Сказуемое отвечает на вопрос _________________________________</w:t>
      </w:r>
    </w:p>
    <w:p w:rsidR="001F74E2" w:rsidRDefault="001F74E2" w:rsidP="001F74E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F74E2" w:rsidRPr="003B4976" w:rsidRDefault="001F74E2" w:rsidP="001F74E2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97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Соедини линиями. </w:t>
      </w:r>
    </w:p>
    <w:p w:rsidR="001F74E2" w:rsidRDefault="001F74E2" w:rsidP="001F74E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66C1" w:rsidRDefault="001F74E2" w:rsidP="001F74E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Обычно выражено существительным                 сказуемое</w:t>
      </w:r>
    </w:p>
    <w:p w:rsidR="001F74E2" w:rsidRDefault="001F74E2" w:rsidP="001F74E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74E2" w:rsidRDefault="001F74E2" w:rsidP="001F74E2">
      <w:pPr>
        <w:pStyle w:val="a3"/>
        <w:tabs>
          <w:tab w:val="left" w:pos="645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Обычно выражено глаголом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подлежащее</w:t>
      </w:r>
    </w:p>
    <w:p w:rsidR="001F74E2" w:rsidRDefault="001F74E2" w:rsidP="001F74E2">
      <w:pPr>
        <w:rPr>
          <w:lang w:eastAsia="ru-RU"/>
        </w:rPr>
      </w:pPr>
    </w:p>
    <w:p w:rsidR="001F74E2" w:rsidRPr="003B4976" w:rsidRDefault="001F74E2" w:rsidP="001F74E2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976">
        <w:rPr>
          <w:rFonts w:ascii="Times New Roman" w:hAnsi="Times New Roman" w:cs="Times New Roman"/>
          <w:b/>
          <w:sz w:val="28"/>
          <w:szCs w:val="28"/>
          <w:lang w:eastAsia="ru-RU"/>
        </w:rPr>
        <w:t>Подчеркни в предложениях подлежащее одной чертой, а сказуемое двумя чертами.</w:t>
      </w:r>
    </w:p>
    <w:p w:rsidR="001F74E2" w:rsidRPr="001F74E2" w:rsidRDefault="001F74E2" w:rsidP="001F74E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F74E2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</w:p>
    <w:p w:rsidR="001F74E2" w:rsidRPr="001F74E2" w:rsidRDefault="001F74E2" w:rsidP="001F74E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F74E2">
        <w:rPr>
          <w:rFonts w:ascii="Times New Roman" w:hAnsi="Times New Roman" w:cs="Times New Roman"/>
          <w:sz w:val="28"/>
          <w:szCs w:val="28"/>
          <w:lang w:eastAsia="ru-RU"/>
        </w:rPr>
        <w:t>1) Пришел невод с одною рыбкой, с непростою рыбкой, - золотою.</w:t>
      </w:r>
    </w:p>
    <w:p w:rsidR="001F74E2" w:rsidRPr="001F74E2" w:rsidRDefault="001F74E2" w:rsidP="001F74E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F74E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2) Страх приподнял с земли воробьишку.</w:t>
      </w:r>
    </w:p>
    <w:p w:rsidR="001F74E2" w:rsidRPr="001F74E2" w:rsidRDefault="001F74E2" w:rsidP="001F74E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F74E2">
        <w:rPr>
          <w:rFonts w:ascii="Times New Roman" w:hAnsi="Times New Roman" w:cs="Times New Roman"/>
          <w:sz w:val="28"/>
          <w:szCs w:val="28"/>
          <w:lang w:eastAsia="ru-RU"/>
        </w:rPr>
        <w:t>3) Ребята бодро шагали по тропе.</w:t>
      </w:r>
    </w:p>
    <w:p w:rsidR="001F74E2" w:rsidRPr="001F74E2" w:rsidRDefault="001F74E2" w:rsidP="001F74E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F74E2" w:rsidRDefault="001F74E2" w:rsidP="001F74E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F74E2">
        <w:rPr>
          <w:rFonts w:ascii="Times New Roman" w:hAnsi="Times New Roman" w:cs="Times New Roman"/>
          <w:sz w:val="28"/>
          <w:szCs w:val="28"/>
          <w:lang w:eastAsia="ru-RU"/>
        </w:rPr>
        <w:t>Б)* Сяпала калуша по напушке и увазила бутявку.</w:t>
      </w:r>
    </w:p>
    <w:p w:rsidR="001F74E2" w:rsidRDefault="001F74E2" w:rsidP="001F74E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F74E2" w:rsidRPr="003B4976" w:rsidRDefault="003B4976" w:rsidP="001F74E2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976">
        <w:rPr>
          <w:rFonts w:ascii="Times New Roman" w:hAnsi="Times New Roman" w:cs="Times New Roman"/>
          <w:b/>
          <w:sz w:val="28"/>
          <w:szCs w:val="28"/>
          <w:lang w:eastAsia="ru-RU"/>
        </w:rPr>
        <w:t>Подчеркни одной чертой подлежащее.</w:t>
      </w:r>
    </w:p>
    <w:p w:rsidR="003B4976" w:rsidRDefault="003B4976" w:rsidP="003B497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976" w:rsidRDefault="003B4976" w:rsidP="003B4976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Яркое солнце освещало золотистый луг.</w:t>
      </w:r>
    </w:p>
    <w:p w:rsidR="003B4976" w:rsidRDefault="003B4976" w:rsidP="003B497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976">
        <w:rPr>
          <w:rFonts w:ascii="Times New Roman" w:hAnsi="Times New Roman" w:cs="Times New Roman"/>
          <w:b/>
          <w:sz w:val="28"/>
          <w:szCs w:val="28"/>
          <w:lang w:eastAsia="ru-RU"/>
        </w:rPr>
        <w:t>Выпиши из предложения все слова, которые относятся к подлежащему. Поставь вопросы к написанным словам.</w:t>
      </w:r>
    </w:p>
    <w:p w:rsidR="003B4976" w:rsidRDefault="003B4976" w:rsidP="003B4976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группе подлежащего относится слово __________, которое отвечает на вопрос: ______________________.</w:t>
      </w:r>
    </w:p>
    <w:p w:rsidR="003B4976" w:rsidRPr="003B4976" w:rsidRDefault="003B4976" w:rsidP="003B497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976" w:rsidRPr="003B4976" w:rsidRDefault="003B4976" w:rsidP="003B4976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97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Подчеркни двумя чертами сказуемое. </w:t>
      </w:r>
    </w:p>
    <w:p w:rsidR="003B4976" w:rsidRPr="003B4976" w:rsidRDefault="003B4976" w:rsidP="003B49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976" w:rsidRPr="003B4976" w:rsidRDefault="003B4976" w:rsidP="003B49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B4976">
        <w:rPr>
          <w:rFonts w:ascii="Times New Roman" w:hAnsi="Times New Roman" w:cs="Times New Roman"/>
          <w:sz w:val="28"/>
          <w:szCs w:val="28"/>
          <w:lang w:eastAsia="ru-RU"/>
        </w:rPr>
        <w:t>Медвежонок неуклюже карабкался на дерево.</w:t>
      </w:r>
    </w:p>
    <w:p w:rsidR="003B4976" w:rsidRPr="003B4976" w:rsidRDefault="003B4976" w:rsidP="003B497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97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Выпиши из предложения все слова, которые относятся к </w:t>
      </w:r>
      <w:r w:rsidRPr="003B497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сказуемому. </w:t>
      </w:r>
      <w:r w:rsidRPr="003B4976">
        <w:rPr>
          <w:rFonts w:ascii="Times New Roman" w:hAnsi="Times New Roman" w:cs="Times New Roman"/>
          <w:b/>
          <w:sz w:val="28"/>
          <w:szCs w:val="28"/>
          <w:lang w:eastAsia="ru-RU"/>
        </w:rPr>
        <w:t>Поставь вопросы к написанным словам.</w:t>
      </w:r>
    </w:p>
    <w:p w:rsidR="003B4976" w:rsidRPr="003B4976" w:rsidRDefault="003B4976" w:rsidP="003B49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B4976">
        <w:rPr>
          <w:rFonts w:ascii="Times New Roman" w:hAnsi="Times New Roman" w:cs="Times New Roman"/>
          <w:sz w:val="28"/>
          <w:szCs w:val="28"/>
          <w:lang w:eastAsia="ru-RU"/>
        </w:rPr>
        <w:t>К группе сказуемого относятся слова:</w:t>
      </w:r>
    </w:p>
    <w:p w:rsidR="003B4976" w:rsidRPr="003B4976" w:rsidRDefault="003B4976" w:rsidP="003B49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B4976">
        <w:rPr>
          <w:rFonts w:ascii="Times New Roman" w:hAnsi="Times New Roman" w:cs="Times New Roman"/>
          <w:sz w:val="28"/>
          <w:szCs w:val="28"/>
          <w:lang w:eastAsia="ru-RU"/>
        </w:rPr>
        <w:t>А) ____________, которое отвечает на вопрос: ______________</w:t>
      </w:r>
    </w:p>
    <w:p w:rsidR="003B4976" w:rsidRPr="003B4976" w:rsidRDefault="003B4976" w:rsidP="003B49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B4976"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Pr="003B4976">
        <w:rPr>
          <w:rFonts w:ascii="Times New Roman" w:hAnsi="Times New Roman" w:cs="Times New Roman"/>
          <w:sz w:val="28"/>
          <w:szCs w:val="28"/>
          <w:lang w:eastAsia="ru-RU"/>
        </w:rPr>
        <w:t>____________, которое отвечает на вопрос: ______________</w:t>
      </w:r>
    </w:p>
    <w:p w:rsidR="003B4976" w:rsidRDefault="003B4976" w:rsidP="003B4976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976" w:rsidRPr="008E25B7" w:rsidRDefault="003B4976" w:rsidP="003B4976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E25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Подчеркни одной чертой подлежащее и двумя </w:t>
      </w:r>
      <w:r w:rsidR="008E25B7" w:rsidRPr="008E25B7">
        <w:rPr>
          <w:rFonts w:ascii="Times New Roman" w:hAnsi="Times New Roman" w:cs="Times New Roman"/>
          <w:b/>
          <w:sz w:val="28"/>
          <w:szCs w:val="28"/>
          <w:lang w:eastAsia="ru-RU"/>
        </w:rPr>
        <w:t>чертами сказуемое.</w:t>
      </w:r>
    </w:p>
    <w:p w:rsidR="008E25B7" w:rsidRDefault="008E25B7" w:rsidP="008E25B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Смешной котенок лакал из блюдечка молоко.</w:t>
      </w:r>
    </w:p>
    <w:p w:rsidR="008E25B7" w:rsidRPr="003B4976" w:rsidRDefault="008E25B7" w:rsidP="008E25B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Выпиши из предложения </w:t>
      </w:r>
      <w:r w:rsidRPr="003B497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слова, которые относятся к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подлежащему и </w:t>
      </w:r>
      <w:r w:rsidRPr="003B4976">
        <w:rPr>
          <w:rFonts w:ascii="Times New Roman" w:hAnsi="Times New Roman" w:cs="Times New Roman"/>
          <w:b/>
          <w:sz w:val="28"/>
          <w:szCs w:val="28"/>
          <w:lang w:eastAsia="ru-RU"/>
        </w:rPr>
        <w:t>сказуемому. Поставь вопросы к написанным словам.</w:t>
      </w:r>
    </w:p>
    <w:p w:rsidR="008E25B7" w:rsidRDefault="008E25B7" w:rsidP="008E25B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Относится к подлежащему: _____________________________ отвечает на вопрос:__________________________.</w:t>
      </w:r>
    </w:p>
    <w:p w:rsidR="008E25B7" w:rsidRDefault="008E25B7" w:rsidP="008E25B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E25B7" w:rsidRPr="008E25B7" w:rsidRDefault="008E25B7" w:rsidP="008E25B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Относится к </w:t>
      </w:r>
      <w:r>
        <w:rPr>
          <w:rFonts w:ascii="Times New Roman" w:hAnsi="Times New Roman" w:cs="Times New Roman"/>
          <w:sz w:val="28"/>
          <w:szCs w:val="28"/>
          <w:lang w:eastAsia="ru-RU"/>
        </w:rPr>
        <w:t>сказуемому</w:t>
      </w:r>
      <w:r>
        <w:rPr>
          <w:rFonts w:ascii="Times New Roman" w:hAnsi="Times New Roman" w:cs="Times New Roman"/>
          <w:sz w:val="28"/>
          <w:szCs w:val="28"/>
          <w:lang w:eastAsia="ru-RU"/>
        </w:rPr>
        <w:t>: _____________________________ отвечает на во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прос:__________________________; ___________________________ отвечает на вопрос:________________________.</w:t>
      </w:r>
    </w:p>
    <w:p w:rsidR="008E25B7" w:rsidRPr="009F0F29" w:rsidRDefault="008E25B7" w:rsidP="008E25B7">
      <w:pPr>
        <w:tabs>
          <w:tab w:val="left" w:pos="276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F0F2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Оценивание:</w:t>
      </w:r>
    </w:p>
    <w:p w:rsidR="008E25B7" w:rsidRDefault="008E25B7" w:rsidP="008E25B7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№1 – 2 балла</w:t>
      </w:r>
    </w:p>
    <w:p w:rsidR="008E25B7" w:rsidRDefault="008E25B7" w:rsidP="008E25B7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№2 – 2 балла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 по 1 баллу за правильно выбранные вопросы к каждому члену предложения)</w:t>
      </w:r>
    </w:p>
    <w:p w:rsidR="008E25B7" w:rsidRDefault="008E25B7" w:rsidP="008E25B7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№3 -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балла (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1 баллу за каждую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составленную пару) </w:t>
      </w:r>
    </w:p>
    <w:p w:rsidR="00631083" w:rsidRDefault="008E25B7" w:rsidP="008E25B7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№4 – </w:t>
      </w:r>
      <w:r>
        <w:rPr>
          <w:rFonts w:ascii="Times New Roman" w:hAnsi="Times New Roman" w:cs="Times New Roman"/>
          <w:sz w:val="28"/>
          <w:szCs w:val="28"/>
          <w:lang w:eastAsia="ru-RU"/>
        </w:rPr>
        <w:t>а) 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баллов ( по 1 баллу за каждое правильно</w:t>
      </w:r>
      <w:r w:rsidR="00631083">
        <w:rPr>
          <w:rFonts w:ascii="Times New Roman" w:hAnsi="Times New Roman" w:cs="Times New Roman"/>
          <w:sz w:val="28"/>
          <w:szCs w:val="28"/>
          <w:lang w:eastAsia="ru-RU"/>
        </w:rPr>
        <w:t>е подчеркивание)</w:t>
      </w:r>
    </w:p>
    <w:p w:rsidR="008E25B7" w:rsidRDefault="00631083" w:rsidP="008E25B7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*</w:t>
      </w:r>
      <w:r w:rsidR="008E25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6 баллов ( по 1 баллу за каждое правильно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е подчеркивание)</w:t>
      </w:r>
    </w:p>
    <w:p w:rsidR="00631083" w:rsidRPr="00631083" w:rsidRDefault="00631083" w:rsidP="008E25B7">
      <w:pPr>
        <w:tabs>
          <w:tab w:val="left" w:pos="2760"/>
        </w:tabs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3108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***Сложность данного задания превышает требования программы. Баллы за его правильное выполнение добавляются к основным, в случае неправильного выполнения – не учитываются. </w:t>
      </w:r>
    </w:p>
    <w:p w:rsidR="008E25B7" w:rsidRDefault="008E25B7" w:rsidP="008E25B7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№5 –</w:t>
      </w:r>
      <w:r w:rsidR="00631083">
        <w:rPr>
          <w:rFonts w:ascii="Times New Roman" w:hAnsi="Times New Roman" w:cs="Times New Roman"/>
          <w:sz w:val="28"/>
          <w:szCs w:val="28"/>
          <w:lang w:eastAsia="ru-RU"/>
        </w:rPr>
        <w:t xml:space="preserve"> 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баллов</w:t>
      </w:r>
      <w:r w:rsidR="00631083">
        <w:rPr>
          <w:rFonts w:ascii="Times New Roman" w:hAnsi="Times New Roman" w:cs="Times New Roman"/>
          <w:sz w:val="28"/>
          <w:szCs w:val="28"/>
          <w:lang w:eastAsia="ru-RU"/>
        </w:rPr>
        <w:t xml:space="preserve"> ( по 2 балла за каждую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 в</w:t>
      </w:r>
      <w:r w:rsidR="00631083">
        <w:rPr>
          <w:rFonts w:ascii="Times New Roman" w:hAnsi="Times New Roman" w:cs="Times New Roman"/>
          <w:sz w:val="28"/>
          <w:szCs w:val="28"/>
          <w:lang w:eastAsia="ru-RU"/>
        </w:rPr>
        <w:t xml:space="preserve">ыполненную позицию задания) </w:t>
      </w:r>
    </w:p>
    <w:p w:rsidR="008E25B7" w:rsidRDefault="008E25B7" w:rsidP="008E25B7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№6 – 2 балла</w:t>
      </w:r>
      <w:r w:rsidR="00631083">
        <w:rPr>
          <w:rFonts w:ascii="Times New Roman" w:hAnsi="Times New Roman" w:cs="Times New Roman"/>
          <w:sz w:val="28"/>
          <w:szCs w:val="28"/>
          <w:lang w:eastAsia="ru-RU"/>
        </w:rPr>
        <w:t xml:space="preserve"> ( за 1 часть выполненного задания)</w:t>
      </w:r>
    </w:p>
    <w:p w:rsidR="00631083" w:rsidRDefault="00631083" w:rsidP="008E25B7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балла – за 2 часть выполненного задания.</w:t>
      </w:r>
    </w:p>
    <w:p w:rsidR="001338DD" w:rsidRDefault="008E25B7" w:rsidP="001338DD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№7 – </w:t>
      </w:r>
      <w:r w:rsidR="001338DD">
        <w:rPr>
          <w:rFonts w:ascii="Times New Roman" w:hAnsi="Times New Roman" w:cs="Times New Roman"/>
          <w:sz w:val="28"/>
          <w:szCs w:val="28"/>
          <w:lang w:eastAsia="ru-RU"/>
        </w:rPr>
        <w:t>2 балла ( за 1 часть выполненного задания)</w:t>
      </w:r>
    </w:p>
    <w:p w:rsidR="001338DD" w:rsidRDefault="001338DD" w:rsidP="008E25B7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 баллов за 2 часть выполненного задания ( по 1 баллу за каждое правильно определенное слово и каждый правильно поставленный вопрос) </w:t>
      </w:r>
    </w:p>
    <w:p w:rsidR="008E25B7" w:rsidRPr="0056726C" w:rsidRDefault="008E25B7" w:rsidP="008E25B7">
      <w:pPr>
        <w:tabs>
          <w:tab w:val="left" w:pos="276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6726C">
        <w:rPr>
          <w:rFonts w:ascii="Times New Roman" w:hAnsi="Times New Roman" w:cs="Times New Roman"/>
          <w:b/>
          <w:sz w:val="28"/>
          <w:szCs w:val="28"/>
          <w:lang w:eastAsia="ru-RU"/>
        </w:rPr>
        <w:t>Максимальная сумма баллов –</w:t>
      </w:r>
      <w:r w:rsidR="001338D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38</w:t>
      </w:r>
      <w:r w:rsidRPr="0056726C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8E25B7" w:rsidRDefault="001338DD" w:rsidP="008E25B7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Менее 8</w:t>
      </w:r>
      <w:r w:rsidR="008E25B7">
        <w:rPr>
          <w:rFonts w:ascii="Times New Roman" w:hAnsi="Times New Roman" w:cs="Times New Roman"/>
          <w:sz w:val="28"/>
          <w:szCs w:val="28"/>
          <w:lang w:eastAsia="ru-RU"/>
        </w:rPr>
        <w:t xml:space="preserve"> баллов- тема не усвоена («2»)</w:t>
      </w:r>
    </w:p>
    <w:p w:rsidR="008E25B7" w:rsidRDefault="008E25B7" w:rsidP="008E25B7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1338DD">
        <w:rPr>
          <w:rFonts w:ascii="Times New Roman" w:hAnsi="Times New Roman" w:cs="Times New Roman"/>
          <w:sz w:val="28"/>
          <w:szCs w:val="28"/>
          <w:lang w:eastAsia="ru-RU"/>
        </w:rPr>
        <w:t>8 до 20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баллов – тема усвоена удовлетворительно («3»)</w:t>
      </w:r>
    </w:p>
    <w:p w:rsidR="008E25B7" w:rsidRDefault="008E25B7" w:rsidP="008E25B7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1338DD">
        <w:rPr>
          <w:rFonts w:ascii="Times New Roman" w:hAnsi="Times New Roman" w:cs="Times New Roman"/>
          <w:sz w:val="28"/>
          <w:szCs w:val="28"/>
          <w:lang w:eastAsia="ru-RU"/>
        </w:rPr>
        <w:t>21 до 33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баллов – тема усвоена в целом хорошо («4»)</w:t>
      </w:r>
    </w:p>
    <w:p w:rsidR="008E25B7" w:rsidRDefault="008E25B7" w:rsidP="008E25B7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1338DD">
        <w:rPr>
          <w:rFonts w:ascii="Times New Roman" w:hAnsi="Times New Roman" w:cs="Times New Roman"/>
          <w:sz w:val="28"/>
          <w:szCs w:val="28"/>
          <w:lang w:eastAsia="ru-RU"/>
        </w:rPr>
        <w:t>34 до 38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баллов – тема усвоена практически полностью («5»)</w:t>
      </w:r>
    </w:p>
    <w:p w:rsidR="001338DD" w:rsidRPr="001338DD" w:rsidRDefault="001338DD" w:rsidP="008E25B7">
      <w:pPr>
        <w:tabs>
          <w:tab w:val="left" w:pos="2760"/>
        </w:tabs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338DD">
        <w:rPr>
          <w:rFonts w:ascii="Times New Roman" w:hAnsi="Times New Roman" w:cs="Times New Roman"/>
          <w:i/>
          <w:sz w:val="28"/>
          <w:szCs w:val="28"/>
          <w:lang w:eastAsia="ru-RU"/>
        </w:rPr>
        <w:t>Выполнив задание со звездочкой, ученик может получить 6 баллов дополнительно.</w:t>
      </w:r>
    </w:p>
    <w:p w:rsidR="001338DD" w:rsidRPr="0056726C" w:rsidRDefault="001338DD" w:rsidP="001338DD">
      <w:pPr>
        <w:tabs>
          <w:tab w:val="left" w:pos="276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6726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Максимальная сумма баллов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 учетом дополнительных баллов - 44</w:t>
      </w:r>
      <w:bookmarkStart w:id="0" w:name="_GoBack"/>
      <w:bookmarkEnd w:id="0"/>
      <w:r w:rsidRPr="0056726C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1338DD" w:rsidRDefault="001338DD" w:rsidP="008E25B7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8E25B7" w:rsidRDefault="008E25B7" w:rsidP="008E25B7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8E25B7" w:rsidRPr="008E25B7" w:rsidRDefault="008E25B7" w:rsidP="008E25B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E25B7" w:rsidRPr="008E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A9E"/>
    <w:multiLevelType w:val="hybridMultilevel"/>
    <w:tmpl w:val="E6E8F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1531C"/>
    <w:multiLevelType w:val="hybridMultilevel"/>
    <w:tmpl w:val="C610C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252A3"/>
    <w:multiLevelType w:val="hybridMultilevel"/>
    <w:tmpl w:val="BBCAB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312C3"/>
    <w:multiLevelType w:val="hybridMultilevel"/>
    <w:tmpl w:val="F18C2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0588F"/>
    <w:multiLevelType w:val="hybridMultilevel"/>
    <w:tmpl w:val="6B5E6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F7A1C"/>
    <w:multiLevelType w:val="hybridMultilevel"/>
    <w:tmpl w:val="E966AB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F5EDD"/>
    <w:multiLevelType w:val="hybridMultilevel"/>
    <w:tmpl w:val="EB2A4A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3EAE"/>
    <w:multiLevelType w:val="hybridMultilevel"/>
    <w:tmpl w:val="340E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57340"/>
    <w:multiLevelType w:val="hybridMultilevel"/>
    <w:tmpl w:val="EC52AE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639AF"/>
    <w:multiLevelType w:val="hybridMultilevel"/>
    <w:tmpl w:val="09AA2CF6"/>
    <w:lvl w:ilvl="0" w:tplc="B3462A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A31FDE"/>
    <w:multiLevelType w:val="hybridMultilevel"/>
    <w:tmpl w:val="4C68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35919"/>
    <w:multiLevelType w:val="hybridMultilevel"/>
    <w:tmpl w:val="EE9A3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64919"/>
    <w:multiLevelType w:val="hybridMultilevel"/>
    <w:tmpl w:val="0F3E1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9"/>
  </w:num>
  <w:num w:numId="9">
    <w:abstractNumId w:val="12"/>
  </w:num>
  <w:num w:numId="10">
    <w:abstractNumId w:val="4"/>
  </w:num>
  <w:num w:numId="11">
    <w:abstractNumId w:val="11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17"/>
    <w:rsid w:val="00044DB2"/>
    <w:rsid w:val="001338DD"/>
    <w:rsid w:val="001D71EE"/>
    <w:rsid w:val="001F74E2"/>
    <w:rsid w:val="002B3B92"/>
    <w:rsid w:val="00366B91"/>
    <w:rsid w:val="003A52BF"/>
    <w:rsid w:val="003B4976"/>
    <w:rsid w:val="004E66C1"/>
    <w:rsid w:val="0056726C"/>
    <w:rsid w:val="005D0317"/>
    <w:rsid w:val="00631083"/>
    <w:rsid w:val="006B3DD8"/>
    <w:rsid w:val="00755056"/>
    <w:rsid w:val="008C4CCA"/>
    <w:rsid w:val="008C78D0"/>
    <w:rsid w:val="008E25B7"/>
    <w:rsid w:val="009F0F29"/>
    <w:rsid w:val="00AD4328"/>
    <w:rsid w:val="00B742B2"/>
    <w:rsid w:val="00C07E3E"/>
    <w:rsid w:val="00D0019E"/>
    <w:rsid w:val="00D15B19"/>
    <w:rsid w:val="00D7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1E175"/>
  <w15:chartTrackingRefBased/>
  <w15:docId w15:val="{E9BDA0FD-A7F0-4BAB-BF85-3217EFC3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2025-06-17T02:16:00Z</dcterms:created>
  <dcterms:modified xsi:type="dcterms:W3CDTF">2025-06-17T06:23:00Z</dcterms:modified>
</cp:coreProperties>
</file>