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51" w:rsidRDefault="0014591E" w:rsidP="0014591E">
      <w:pPr>
        <w:shd w:val="clear" w:color="auto" w:fill="FFFFFF"/>
        <w:spacing w:after="0" w:line="240" w:lineRule="auto"/>
        <w:jc w:val="right"/>
        <w:outlineLvl w:val="1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1E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«центр развития ребенка – детский сад 147»</w:t>
      </w:r>
    </w:p>
    <w:p w:rsidR="0014591E" w:rsidRDefault="0014591E" w:rsidP="0014591E">
      <w:pPr>
        <w:shd w:val="clear" w:color="auto" w:fill="FFFFFF"/>
        <w:spacing w:after="0" w:line="240" w:lineRule="auto"/>
        <w:jc w:val="right"/>
        <w:outlineLvl w:val="1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Максимович Надежда Юрьевна</w:t>
      </w:r>
    </w:p>
    <w:p w:rsidR="0014591E" w:rsidRPr="0014591E" w:rsidRDefault="0014591E" w:rsidP="0014591E">
      <w:pPr>
        <w:shd w:val="clear" w:color="auto" w:fill="FFFFFF"/>
        <w:spacing w:after="0" w:line="240" w:lineRule="auto"/>
        <w:jc w:val="right"/>
        <w:outlineLvl w:val="1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г.Магнитогорск</w:t>
      </w:r>
      <w:proofErr w:type="spellEnd"/>
      <w:r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, 2023г.</w:t>
      </w:r>
    </w:p>
    <w:p w:rsidR="0014591E" w:rsidRDefault="007E3C6E" w:rsidP="0014591E">
      <w:pPr>
        <w:shd w:val="clear" w:color="auto" w:fill="FFFFFF"/>
        <w:spacing w:after="0" w:line="240" w:lineRule="auto"/>
        <w:jc w:val="center"/>
        <w:outlineLvl w:val="1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1E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в старш</w:t>
      </w:r>
      <w:r w:rsidR="00881B1D" w:rsidRPr="0014591E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группе</w:t>
      </w:r>
    </w:p>
    <w:p w:rsidR="009A0788" w:rsidRPr="0014591E" w:rsidRDefault="009A0788" w:rsidP="001459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мире доброты»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углублять представление детей о доброте как о ценном, неотъемлемом качестве человека.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сверстниками, следуя речевому этикету, побуждать к осмыслению общечеловеческих ценностей и осмыслению собственной внутренней позиции.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2.Добиваться доброжелательной интонационной выразительности речи.</w:t>
      </w:r>
    </w:p>
    <w:p w:rsidR="009A0788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в детях дружеские взаимоотношения, чувства самоуважения и уважения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другим, умение и желание прий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помощь взрослым и сверстникам.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Предшествующая работа: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 беседа «О доброте и жадности», «Вежливые слова», «Добрые от</w:t>
      </w:r>
      <w:r w:rsidR="00145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ношения- уважение к старшим», обы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грывание ситуаций, разучивание игр, стихотворений, работа с родителями.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зернышки, птичка, живой цветок, лейка, сломанная игрушка, лист бумаги, фломастер, сломанный карандаш, точилка, письмо, дерево с</w:t>
      </w:r>
      <w:r w:rsidR="0085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точками, копилка.</w:t>
      </w:r>
    </w:p>
    <w:p w:rsidR="009A0788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 доброжелательно взаимодействует с педагогом и сверстниками в решении игровых и познавательных задач, умеет поддерживать беседу, высказывать свою точку зрения, выражает положительные эмоции,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игровым упражнениям, к информации которую получает во время общения.</w:t>
      </w:r>
    </w:p>
    <w:p w:rsidR="0024162F" w:rsidRPr="0014591E" w:rsidRDefault="0014591E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встречает Фея Доброты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(Воспитатель):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ребята!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фея Доброты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пришла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вами мы играть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и познавать.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момент</w:t>
      </w: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416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«Круг радости»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вместе в круг и скажем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вверх)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небо </w:t>
      </w:r>
      <w:proofErr w:type="gram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 !</w:t>
      </w:r>
      <w:proofErr w:type="gramEnd"/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руки в стороны)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вствуйте, мои друзья!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берут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руки)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(подойти поздороваться с гостями за ручку и улыбнуться)</w:t>
      </w:r>
      <w:r w:rsidR="00A80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я хочу сегодня пригласить вас в страну Доброты. А что такое доброта, добрые поступки?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Добрый- это тот, кто помогает взрослым, не обижает младших, защищает слабых, вежлив и внимателен ко всем, говорит только добрые, хорошие слова.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 Чтобы попасть в мою страну, нужно преодолеть нелегкий путь, по дороге мы будем совершать добрые дела и поступки. В дорогу возьмем копилку добрых дел, куда будем складывать фишки-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добринки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конце нашего пути посмотрим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мы совершим добрых дел. Но одно доброе дело вы уже сделали. 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поприветствовали друг друга и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гостей. И одну 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добринку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можем с вами положить. Ну что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в путь? Тогда вперед и поможет нам 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дороге песня «Дорогою добра» Приготовились-пошли </w:t>
      </w:r>
      <w:proofErr w:type="gram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</w:t>
      </w:r>
      <w:proofErr w:type="gramEnd"/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песня и дети выполняют движения под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музыку).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End"/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и первое пре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пятствие, перед нами </w:t>
      </w:r>
      <w:r w:rsidRP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море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Смотрите конверт какой-то лежит.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почитаем.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читает: «Дети, чтобы переплыть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шебное море, нужно знать добрые, в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 слова. Для это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вам предлагаем сыграть в игру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выполните условия игр, то вы переплывете волшебное море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что готовы, тогда начинаем.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«Доскажи словечко»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 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кончайте, хором дружно отвечайте.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Зеленеет старый пень, когда услышит... </w:t>
      </w:r>
      <w:r w:rsidRPr="00255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Добрый день.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Растает даже снежная глыба от слова теплого... </w:t>
      </w:r>
      <w:r w:rsidRPr="00255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Спасибо.</w:t>
      </w:r>
    </w:p>
    <w:p w:rsidR="00AD3596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бранят за шалости, надо сказать... </w:t>
      </w:r>
      <w:r w:rsidRPr="00255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Прости, пожалуйста</w:t>
      </w:r>
    </w:p>
    <w:p w:rsidR="001E1E15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вежливый и развитый, говорит встречаясь... </w:t>
      </w:r>
      <w:r w:rsidRPr="00255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Здравствуйте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 ни были, на прощание мы говорим... </w:t>
      </w:r>
      <w:r w:rsidRPr="00255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свидания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E15" w:rsidRPr="00B270DA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788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правильно назвали «волшебные» слова, молодцы!</w:t>
      </w:r>
      <w:r w:rsidR="00AD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заданием справились!</w:t>
      </w:r>
    </w:p>
    <w:p w:rsidR="00BD1D20" w:rsidRDefault="001E1E1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Пополняем 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копилку. Пошли дальше.</w:t>
      </w:r>
    </w:p>
    <w:p w:rsidR="009A0788" w:rsidRPr="00BD1D20" w:rsidRDefault="00BD1D20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дороге споем </w:t>
      </w:r>
      <w:r w:rsidR="0014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 « Что такое доброта</w:t>
      </w:r>
      <w:r w:rsidRPr="00BD1D2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”</w:t>
      </w:r>
    </w:p>
    <w:p w:rsidR="001E1E15" w:rsidRPr="00B270DA" w:rsidRDefault="009A0788" w:rsidP="0014591E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B270DA">
        <w:rPr>
          <w:u w:val="single"/>
        </w:rPr>
        <w:t>Фея </w:t>
      </w:r>
      <w:r w:rsidR="001E1E15">
        <w:rPr>
          <w:u w:val="single"/>
        </w:rPr>
        <w:t xml:space="preserve"> </w:t>
      </w:r>
      <w:r w:rsidRPr="00B270DA">
        <w:t>А</w:t>
      </w:r>
      <w:proofErr w:type="gramEnd"/>
      <w:r w:rsidRPr="00B270DA">
        <w:t xml:space="preserve"> сейчас мы с вами оказались возле </w:t>
      </w:r>
      <w:r w:rsidRPr="001E1E15">
        <w:rPr>
          <w:b/>
        </w:rPr>
        <w:t>островка добрых дел</w:t>
      </w:r>
      <w:r w:rsidRPr="00B270DA">
        <w:t>. Посмотрите. Как много зде</w:t>
      </w:r>
      <w:r w:rsidR="00284401" w:rsidRPr="00B270DA">
        <w:t>сь разных предметов: зернышки, ц</w:t>
      </w:r>
      <w:r w:rsidRPr="00B270DA">
        <w:t>веток, сломанная игрушка, сломанный карандаш, листок бумаги и фломастер. Посмотрите-ка на эти предметы, подумайте, какие добрые поступки можно совершить с помощью этих предметов.</w:t>
      </w:r>
      <w:r w:rsidR="001E1E15" w:rsidRPr="001E1E15">
        <w:t xml:space="preserve"> </w:t>
      </w:r>
      <w:r w:rsidR="001E1E15" w:rsidRPr="00B270DA">
        <w:t>Ответы детей (зернышками накормить птиц, цветок подарить маме, полить, игрушку отремонтировать, книжку подклеить, чашку вымыть, на листке бумаги нарисовать что-то приятное и подарить близкому человеку)</w:t>
      </w:r>
    </w:p>
    <w:p w:rsidR="007A7FC5" w:rsidRDefault="009A0788" w:rsidP="001459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 </w:t>
      </w:r>
      <w:r w:rsidR="007A7FC5" w:rsidRPr="00B270DA">
        <w:rPr>
          <w:rFonts w:ascii="Times New Roman" w:hAnsi="Times New Roman" w:cs="Times New Roman"/>
          <w:sz w:val="24"/>
          <w:szCs w:val="24"/>
        </w:rPr>
        <w:t xml:space="preserve">А вы знаете, ребята, в народе </w:t>
      </w:r>
      <w:proofErr w:type="gramStart"/>
      <w:r w:rsidR="007A7FC5" w:rsidRPr="00B270DA">
        <w:rPr>
          <w:rFonts w:ascii="Times New Roman" w:hAnsi="Times New Roman" w:cs="Times New Roman"/>
          <w:sz w:val="24"/>
          <w:szCs w:val="24"/>
        </w:rPr>
        <w:t>говорят :</w:t>
      </w:r>
      <w:proofErr w:type="gramEnd"/>
      <w:r w:rsidR="007E3C6E">
        <w:rPr>
          <w:rFonts w:ascii="Times New Roman" w:hAnsi="Times New Roman" w:cs="Times New Roman"/>
          <w:sz w:val="24"/>
          <w:szCs w:val="24"/>
        </w:rPr>
        <w:t xml:space="preserve"> </w:t>
      </w:r>
      <w:r w:rsidR="007A7FC5" w:rsidRPr="00B270DA">
        <w:rPr>
          <w:rFonts w:ascii="Times New Roman" w:hAnsi="Times New Roman" w:cs="Times New Roman"/>
          <w:sz w:val="24"/>
          <w:szCs w:val="24"/>
        </w:rPr>
        <w:t>«Человек без добрых дел, что дерево без листьев». Давайте вспомним свои добрые дела и поможем нашему дереву, но с одним условием, кто вспомнит доброе дело, прикрепляет листочек к дереву.</w:t>
      </w:r>
      <w:r w:rsidR="007A7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D6" w:rsidRDefault="007A7FC5" w:rsidP="001459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FC5">
        <w:rPr>
          <w:rFonts w:ascii="Times New Roman" w:hAnsi="Times New Roman" w:cs="Times New Roman"/>
          <w:b/>
          <w:sz w:val="24"/>
          <w:szCs w:val="24"/>
        </w:rPr>
        <w:t>Игра «Назови доброе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A7FC5">
        <w:rPr>
          <w:rFonts w:ascii="Times New Roman" w:hAnsi="Times New Roman" w:cs="Times New Roman"/>
          <w:i/>
          <w:sz w:val="24"/>
          <w:szCs w:val="24"/>
        </w:rPr>
        <w:t>(дети по очереди называют свои добрые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FC5">
        <w:rPr>
          <w:rFonts w:ascii="Times New Roman" w:hAnsi="Times New Roman" w:cs="Times New Roman"/>
          <w:i/>
          <w:sz w:val="24"/>
          <w:szCs w:val="24"/>
        </w:rPr>
        <w:t>дела и прикрепляют листочек к дереву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Напр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-я слушаюсь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бабушку</w:t>
      </w:r>
      <w:proofErr w:type="gramEnd"/>
      <w:r w:rsidR="006663D6">
        <w:rPr>
          <w:rFonts w:ascii="Times New Roman" w:hAnsi="Times New Roman" w:cs="Times New Roman"/>
          <w:i/>
          <w:sz w:val="24"/>
          <w:szCs w:val="24"/>
        </w:rPr>
        <w:t xml:space="preserve"> и она со мной играет;</w:t>
      </w:r>
    </w:p>
    <w:p w:rsidR="007A7FC5" w:rsidRDefault="006663D6" w:rsidP="001459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помогаю маме, чтобы она поменьше уставала; я делюсь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братом  своими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игрушками…</w:t>
      </w:r>
      <w:r w:rsidR="007A7FC5" w:rsidRPr="007A7FC5">
        <w:rPr>
          <w:rFonts w:ascii="Times New Roman" w:hAnsi="Times New Roman" w:cs="Times New Roman"/>
          <w:i/>
          <w:sz w:val="24"/>
          <w:szCs w:val="24"/>
        </w:rPr>
        <w:t>)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сколько добрых дел вы сделали. </w:t>
      </w:r>
      <w:r w:rsidR="0045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дереву помогли стать нарядным.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Доброта- это важ</w:t>
      </w:r>
      <w:r w:rsidR="00A722A3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человеческое качество. Попол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нашу копилку.</w:t>
      </w:r>
    </w:p>
    <w:p w:rsidR="001E1E15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</w:t>
      </w:r>
      <w:r w:rsidR="00A722A3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мы с вами попа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</w:t>
      </w:r>
      <w:r w:rsidRPr="001E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страну добрых поступков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жизни мы совершаем разные поступки: хорошие и не очень хо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рошие. Сейчас на экране мы посмотрим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сценки из св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жизни 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41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скажем, которая из них правильная, и в каких ситуациях нельзя так поступать.</w:t>
      </w:r>
    </w:p>
    <w:p w:rsidR="00644CE6" w:rsidRPr="00644CE6" w:rsidRDefault="00644CE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64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«Выбери правильно»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1B2A" w:rsidRDefault="00644CE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показывается картинки-ситуации, в которых </w:t>
      </w:r>
      <w:r w:rsidR="007E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ситуации этикета). 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Ой, посмотрите солнышко что-то хмурое и холодное, и лучики какие-то серые.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поможем солнышку стать прежним,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и ярким. Встаньте в круг.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«Назови хорошее слово</w:t>
      </w:r>
      <w:proofErr w:type="gramStart"/>
      <w:r w:rsidRPr="00BC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называет слова и кидает мяч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называют антонимы) .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Злой-добрый,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Грубый- ласковый,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Жадный –щедрый,</w:t>
      </w:r>
    </w:p>
    <w:p w:rsidR="00BC1B2A" w:rsidRPr="00B270D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Равнодушный- внимательный,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Трусливый-смелый.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Плохой-хороший.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Некрасивый- красивый.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Грязный-чистый.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Глупый-умный.</w:t>
      </w:r>
    </w:p>
    <w:p w:rsidR="00BC1B2A" w:rsidRDefault="00BC1B2A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Ленивый- трудолюбивый. (на экране хмурое солнышко меняется в яркое)</w:t>
      </w:r>
    </w:p>
    <w:p w:rsidR="001E1E15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Молодцы. Вы еще заработали 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добринку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поиграем в </w:t>
      </w:r>
      <w:r w:rsidRPr="001E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«Вежливо-невежливо».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поступок 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хлоп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 в ладоши. Если не</w:t>
      </w:r>
      <w:r w:rsidR="00284401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топаете ногами. Будьте внимательны.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Поздороваться при встрече- 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Толкнуть не извинившись-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поднять упавшую вещь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спасибо, пожалуйста-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Нагрубить, ударить товарища- 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 ласковое, доброе слово- 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вежливо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доброго пути-</w:t>
      </w:r>
      <w:r w:rsidRPr="006C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вежлив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1E1E15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Фея. Молодцы. Теперь вы знаете, что быть вежливыми, это не только говорить вежливые слова, но и стараться сделать приятное другим людям.</w:t>
      </w:r>
      <w:r w:rsidR="0064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с вами прошли еще одно испытание, и пополнили нашу копилку. 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последнее испытание. </w:t>
      </w:r>
      <w:r w:rsidRPr="001E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«Островок ласковых слов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 знаете, что ласковое доброе слово -душу согревает. Давайте сначала поиграе</w:t>
      </w:r>
      <w:r w:rsidR="00C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 пальчиками в игру </w:t>
      </w:r>
      <w:r w:rsidR="00CF4571"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F4571"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Безнен</w:t>
      </w:r>
      <w:proofErr w:type="spellEnd"/>
      <w:r w:rsidR="00CF4571"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4571"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гаил</w:t>
      </w:r>
      <w:proofErr w:type="spellEnd"/>
      <w:r w:rsidR="00CF4571" w:rsidRPr="00CF4571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ә</w:t>
      </w:r>
      <w:r w:rsidRPr="00CF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4571" w:rsidRDefault="00CF4571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Бу бармак-бабай, </w:t>
      </w:r>
    </w:p>
    <w:p w:rsidR="00CF4571" w:rsidRDefault="00CF4571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Бу </w:t>
      </w:r>
      <w:r w:rsidRPr="00C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әби,</w:t>
      </w:r>
    </w:p>
    <w:p w:rsidR="00CF4571" w:rsidRDefault="00CF4571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 бармак-эти,</w:t>
      </w:r>
    </w:p>
    <w:p w:rsidR="00CF4571" w:rsidRDefault="00CF4571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 бармак-эни,</w:t>
      </w:r>
    </w:p>
    <w:p w:rsidR="00CF4571" w:rsidRDefault="00CF4571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 бармак-мин.</w:t>
      </w:r>
    </w:p>
    <w:p w:rsidR="006663D6" w:rsidRPr="00CF4571" w:rsidRDefault="006663D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Менэ безнен гаилэ.</w:t>
      </w:r>
    </w:p>
    <w:p w:rsidR="009A0788" w:rsidRDefault="00CD19A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proofErr w:type="gramEnd"/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вспомним кто живет в вашей семье. Я буду называть слово, а вы должны сказать его ласково.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788"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(Папа</w:t>
      </w:r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эти, </w:t>
      </w:r>
      <w:proofErr w:type="spellStart"/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этием</w:t>
      </w:r>
      <w:proofErr w:type="spellEnd"/>
      <w:r w:rsidR="009A0788"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почка,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папулечка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папенька; мама, </w:t>
      </w:r>
      <w:proofErr w:type="spellStart"/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эни</w:t>
      </w:r>
      <w:proofErr w:type="spellEnd"/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энием</w:t>
      </w:r>
      <w:proofErr w:type="spellEnd"/>
      <w:r w:rsidR="00666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мамулечка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мамочка, мамуля…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какими счастливыми становятся люди, когда слышат эти слова. Вы заработали еще одну </w:t>
      </w:r>
      <w:proofErr w:type="spellStart"/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добринку</w:t>
      </w:r>
      <w:proofErr w:type="spellEnd"/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D6" w:rsidRPr="00B270DA" w:rsidRDefault="006663D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«Что такое добр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3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та?»</w:t>
      </w:r>
      <w:r w:rsidRPr="0018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 «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Доброта)</w:t>
      </w:r>
    </w:p>
    <w:p w:rsidR="009A0788" w:rsidRDefault="00CD19A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666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услышать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тебя называют ласково, значит тебя любят. Вот и закончились наши с вами испытания и попали мы с вами в </w:t>
      </w:r>
      <w:r w:rsidR="009A0788" w:rsidRPr="001E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страну Доброты</w:t>
      </w:r>
      <w:r w:rsidR="009A078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596" w:rsidRPr="00B270DA" w:rsidRDefault="00CD19A5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AD3596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Легко ли быть добрым?</w:t>
      </w:r>
    </w:p>
    <w:p w:rsidR="00AD3596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14591E" w:rsidRPr="0014591E" w:rsidRDefault="0014591E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Фея</w:t>
      </w: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послушаем стихотворения и с их помощью мы узнаем, легко ли быть добрым.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совсем, совсем непросто,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доброта от роста,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доброта от цвета.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не пряник, не конфета.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доброта, как солнце, светит,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взрослые и дети.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слабым помогать готов,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Попавшим вдруг в беду,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приветлив и здоров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правду говорю,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жадничаю никогда,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Жалею я других.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всем прощу всегда -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Забуду я о них.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я всегда дружу,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гостям я рад.</w:t>
      </w:r>
    </w:p>
    <w:p w:rsidR="00AD3596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дружбой верной дорожу,</w:t>
      </w:r>
    </w:p>
    <w:p w:rsidR="009A0788" w:rsidRPr="00B270DA" w:rsidRDefault="00AD3596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всех ребят.</w:t>
      </w:r>
    </w:p>
    <w:p w:rsidR="009A0788" w:rsidRPr="007E3C6E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27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посчитаем сколько </w:t>
      </w:r>
      <w:proofErr w:type="spellStart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добринок</w:t>
      </w:r>
      <w:proofErr w:type="spell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собрали. Какие молод</w:t>
      </w:r>
      <w:r w:rsidR="000E1DF8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цы. Когда настраиваешь себя на д</w:t>
      </w:r>
      <w:r w:rsidR="00145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 и по-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доброму относится </w:t>
      </w:r>
      <w:proofErr w:type="gramStart"/>
      <w:r w:rsidR="0014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4591E"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</w:t>
      </w:r>
      <w:proofErr w:type="gramEnd"/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ответят тем-же. </w:t>
      </w:r>
    </w:p>
    <w:p w:rsidR="009A0788" w:rsidRPr="00B270DA" w:rsidRDefault="009A0788" w:rsidP="00145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о нашей встрече я хочу подарить вам маленькие солнышки. Ведь солнышко это символ тепла, доброты и света. Давайте вспомним, что мы сегодня с вами делали. Что вам больше всего запомнилось. Пришла пора прощаться. Буду называть каждого по имени, а вы мне даете ладошку. А теперь все вместе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прощанье, на прощанье</w:t>
      </w:r>
    </w:p>
    <w:p w:rsidR="009A0788" w:rsidRPr="00B270DA" w:rsidRDefault="009A0788" w:rsidP="00145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мы скажем до свиданья.</w:t>
      </w:r>
    </w:p>
    <w:p w:rsidR="00BE428D" w:rsidRPr="00B270DA" w:rsidRDefault="00BE428D" w:rsidP="0014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178" w:rsidRPr="00B270DA" w:rsidRDefault="002E7178" w:rsidP="00145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178" w:rsidRPr="00B270DA" w:rsidSect="0014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869"/>
    <w:rsid w:val="00062ADD"/>
    <w:rsid w:val="000E1DF8"/>
    <w:rsid w:val="0014591E"/>
    <w:rsid w:val="00180171"/>
    <w:rsid w:val="001E1E15"/>
    <w:rsid w:val="0024162F"/>
    <w:rsid w:val="00255230"/>
    <w:rsid w:val="00284401"/>
    <w:rsid w:val="002A2F51"/>
    <w:rsid w:val="002E7178"/>
    <w:rsid w:val="00316A1D"/>
    <w:rsid w:val="00412E02"/>
    <w:rsid w:val="00451834"/>
    <w:rsid w:val="004F64AD"/>
    <w:rsid w:val="00542EC9"/>
    <w:rsid w:val="005B411D"/>
    <w:rsid w:val="005D4194"/>
    <w:rsid w:val="005E034B"/>
    <w:rsid w:val="005F1456"/>
    <w:rsid w:val="00644CE6"/>
    <w:rsid w:val="006663D6"/>
    <w:rsid w:val="006C050C"/>
    <w:rsid w:val="00715CE6"/>
    <w:rsid w:val="007A7FC5"/>
    <w:rsid w:val="007C1EAF"/>
    <w:rsid w:val="007E0214"/>
    <w:rsid w:val="007E3C6E"/>
    <w:rsid w:val="0080274C"/>
    <w:rsid w:val="00815963"/>
    <w:rsid w:val="00835869"/>
    <w:rsid w:val="00850865"/>
    <w:rsid w:val="008624B5"/>
    <w:rsid w:val="00881B1D"/>
    <w:rsid w:val="009A0788"/>
    <w:rsid w:val="00A722A3"/>
    <w:rsid w:val="00A80A24"/>
    <w:rsid w:val="00AD3596"/>
    <w:rsid w:val="00B270DA"/>
    <w:rsid w:val="00BC1B2A"/>
    <w:rsid w:val="00BD1D20"/>
    <w:rsid w:val="00BE428D"/>
    <w:rsid w:val="00CA196D"/>
    <w:rsid w:val="00CD09AE"/>
    <w:rsid w:val="00CD19A5"/>
    <w:rsid w:val="00CF4571"/>
    <w:rsid w:val="00E30BBD"/>
    <w:rsid w:val="00F06D2E"/>
    <w:rsid w:val="00F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8114"/>
  <w15:docId w15:val="{E239A0FC-10C9-4690-8D54-61CB381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428D"/>
  </w:style>
  <w:style w:type="character" w:customStyle="1" w:styleId="apple-converted-space">
    <w:name w:val="apple-converted-space"/>
    <w:basedOn w:val="a0"/>
    <w:rsid w:val="00BE428D"/>
  </w:style>
  <w:style w:type="character" w:customStyle="1" w:styleId="c5">
    <w:name w:val="c5"/>
    <w:basedOn w:val="a0"/>
    <w:rsid w:val="00BE428D"/>
  </w:style>
  <w:style w:type="paragraph" w:styleId="a3">
    <w:name w:val="Normal (Web)"/>
    <w:basedOn w:val="a"/>
    <w:uiPriority w:val="99"/>
    <w:unhideWhenUsed/>
    <w:rsid w:val="00BE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2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33</cp:revision>
  <cp:lastPrinted>2016-01-04T13:49:00Z</cp:lastPrinted>
  <dcterms:created xsi:type="dcterms:W3CDTF">2015-01-08T19:13:00Z</dcterms:created>
  <dcterms:modified xsi:type="dcterms:W3CDTF">2023-05-17T07:45:00Z</dcterms:modified>
</cp:coreProperties>
</file>